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CB51DC" w14:textId="77777777" w:rsidR="00904517" w:rsidRPr="00C879A9" w:rsidRDefault="00904517" w:rsidP="00904517">
      <w:pPr>
        <w:spacing w:after="0" w:line="240" w:lineRule="auto"/>
        <w:jc w:val="right"/>
        <w:rPr>
          <w:rFonts w:ascii="Sylfaen" w:eastAsia="MS Mincho" w:hAnsi="Sylfaen"/>
          <w:sz w:val="20"/>
          <w:szCs w:val="20"/>
          <w:lang w:val="ka-GE"/>
        </w:rPr>
      </w:pPr>
      <w:r w:rsidRPr="00C879A9">
        <w:rPr>
          <w:rFonts w:ascii="Sylfaen" w:eastAsia="MS Mincho" w:hAnsi="Sylfaen"/>
          <w:sz w:val="20"/>
          <w:szCs w:val="20"/>
          <w:lang w:val="ka-GE"/>
        </w:rPr>
        <w:t xml:space="preserve">პროფესიული საგანმანათლებლო პროგრამის  </w:t>
      </w:r>
    </w:p>
    <w:p w14:paraId="191048F4" w14:textId="03ECDC82" w:rsidR="00904517" w:rsidRPr="00C879A9" w:rsidRDefault="00904517" w:rsidP="00904517">
      <w:pPr>
        <w:spacing w:after="0" w:line="240" w:lineRule="auto"/>
        <w:jc w:val="right"/>
        <w:rPr>
          <w:rFonts w:ascii="Sylfaen" w:eastAsia="MS Mincho" w:hAnsi="Sylfaen"/>
          <w:sz w:val="20"/>
          <w:szCs w:val="20"/>
          <w:lang w:val="ka-GE"/>
        </w:rPr>
      </w:pPr>
      <w:r w:rsidRPr="00C879A9">
        <w:rPr>
          <w:rFonts w:ascii="Sylfaen" w:eastAsia="MS Mincho" w:hAnsi="Sylfaen"/>
          <w:sz w:val="20"/>
          <w:szCs w:val="20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C879A9">
        <w:rPr>
          <w:rFonts w:ascii="Sylfaen" w:eastAsia="MS Mincho" w:hAnsi="Sylfaen"/>
          <w:sz w:val="20"/>
          <w:szCs w:val="20"/>
          <w:lang w:val="en-US"/>
        </w:rPr>
        <w:t xml:space="preserve">  </w:t>
      </w:r>
      <w:proofErr w:type="spellStart"/>
      <w:proofErr w:type="gramStart"/>
      <w:r w:rsidRPr="00C879A9">
        <w:rPr>
          <w:rFonts w:ascii="Sylfaen" w:eastAsia="MS Mincho" w:hAnsi="Sylfaen"/>
          <w:sz w:val="20"/>
          <w:szCs w:val="20"/>
          <w:lang w:val="en-US"/>
        </w:rPr>
        <w:t>დანართი</w:t>
      </w:r>
      <w:proofErr w:type="spellEnd"/>
      <w:r w:rsidRPr="00C879A9">
        <w:rPr>
          <w:rFonts w:ascii="Sylfaen" w:eastAsia="MS Mincho" w:hAnsi="Sylfaen"/>
          <w:sz w:val="20"/>
          <w:szCs w:val="20"/>
          <w:lang w:val="ka-GE"/>
        </w:rPr>
        <w:t xml:space="preserve">  №</w:t>
      </w:r>
      <w:proofErr w:type="gramEnd"/>
      <w:r w:rsidRPr="00C879A9">
        <w:rPr>
          <w:rFonts w:ascii="Sylfaen" w:eastAsia="MS Mincho" w:hAnsi="Sylfaen"/>
          <w:sz w:val="20"/>
          <w:szCs w:val="20"/>
          <w:lang w:val="ka-GE"/>
        </w:rPr>
        <w:t xml:space="preserve"> </w:t>
      </w:r>
      <w:r>
        <w:rPr>
          <w:rFonts w:ascii="Sylfaen" w:eastAsia="MS Mincho" w:hAnsi="Sylfaen"/>
          <w:sz w:val="20"/>
          <w:szCs w:val="20"/>
          <w:lang w:val="ka-GE"/>
        </w:rPr>
        <w:t>2</w:t>
      </w:r>
      <w:r w:rsidR="00460AEA">
        <w:rPr>
          <w:rFonts w:ascii="Sylfaen" w:eastAsia="MS Mincho" w:hAnsi="Sylfaen"/>
          <w:sz w:val="20"/>
          <w:szCs w:val="20"/>
          <w:lang w:val="ka-GE"/>
        </w:rPr>
        <w:t>5</w:t>
      </w:r>
    </w:p>
    <w:p w14:paraId="20CB7EED" w14:textId="77777777" w:rsidR="00904517" w:rsidRPr="00C879A9" w:rsidRDefault="00904517" w:rsidP="00904517">
      <w:pPr>
        <w:spacing w:after="0" w:line="240" w:lineRule="auto"/>
        <w:rPr>
          <w:rFonts w:ascii="Sylfaen" w:eastAsia="MS Mincho" w:hAnsi="Sylfaen"/>
          <w:sz w:val="20"/>
          <w:szCs w:val="20"/>
          <w:lang w:val="ka-GE"/>
        </w:rPr>
      </w:pPr>
    </w:p>
    <w:p w14:paraId="39D10C1C" w14:textId="77777777" w:rsidR="00904517" w:rsidRPr="00C879A9" w:rsidRDefault="00904517" w:rsidP="00904517">
      <w:pPr>
        <w:spacing w:after="0" w:line="240" w:lineRule="auto"/>
        <w:rPr>
          <w:rFonts w:ascii="Sylfaen" w:eastAsia="MS Mincho" w:hAnsi="Sylfaen"/>
          <w:sz w:val="24"/>
          <w:szCs w:val="24"/>
          <w:lang w:val="ka-GE"/>
        </w:rPr>
      </w:pPr>
    </w:p>
    <w:p w14:paraId="23CA68FD" w14:textId="77777777" w:rsidR="00904517" w:rsidRPr="00C879A9" w:rsidRDefault="00904517" w:rsidP="00904517">
      <w:pPr>
        <w:spacing w:after="0" w:line="240" w:lineRule="auto"/>
        <w:rPr>
          <w:rFonts w:ascii="Sylfaen" w:eastAsia="MS Mincho" w:hAnsi="Sylfaen"/>
          <w:sz w:val="24"/>
          <w:szCs w:val="24"/>
          <w:lang w:val="ka-GE"/>
        </w:rPr>
      </w:pPr>
    </w:p>
    <w:p w14:paraId="272A6B15" w14:textId="77777777" w:rsidR="00904517" w:rsidRPr="00C879A9" w:rsidRDefault="00904517" w:rsidP="00904517">
      <w:pPr>
        <w:spacing w:after="0" w:line="240" w:lineRule="auto"/>
        <w:rPr>
          <w:rFonts w:ascii="Sylfaen" w:eastAsia="MS Mincho" w:hAnsi="Sylfaen" w:cs="Arial"/>
          <w:b/>
          <w:lang w:val="ka-GE"/>
        </w:rPr>
      </w:pPr>
    </w:p>
    <w:p w14:paraId="2E8BF5F3" w14:textId="77777777" w:rsidR="000B1B1B" w:rsidRPr="000B1B1B" w:rsidRDefault="000B1B1B" w:rsidP="000B1B1B">
      <w:pPr>
        <w:spacing w:after="0" w:line="240" w:lineRule="auto"/>
        <w:rPr>
          <w:rFonts w:ascii="Sylfaen" w:eastAsia="MS Mincho" w:hAnsi="Sylfaen" w:cs="Arial"/>
          <w:b/>
          <w:lang w:val="ka-GE"/>
        </w:rPr>
      </w:pPr>
    </w:p>
    <w:p w14:paraId="4A6745CA" w14:textId="77777777" w:rsidR="000B1B1B" w:rsidRPr="000B1B1B" w:rsidRDefault="000B1B1B" w:rsidP="000B1B1B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0B1B1B">
        <w:rPr>
          <w:rFonts w:ascii="Sylfaen" w:eastAsia="MS Mincho" w:hAnsi="Sylfaen" w:cs="Arial"/>
          <w:b/>
          <w:lang w:val="ka-GE"/>
        </w:rPr>
        <w:t>სსიპ  კოლეჯი ,,ახალი ტალღა“</w:t>
      </w:r>
    </w:p>
    <w:p w14:paraId="76ED4067" w14:textId="77777777" w:rsidR="000B1B1B" w:rsidRPr="000B1B1B" w:rsidRDefault="000B1B1B" w:rsidP="000B1B1B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06CCB073" w14:textId="77777777" w:rsidR="000B1B1B" w:rsidRPr="000B1B1B" w:rsidRDefault="000B1B1B" w:rsidP="000B1B1B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0B1B1B">
        <w:rPr>
          <w:rFonts w:ascii="Sylfaen" w:eastAsia="MS Mincho" w:hAnsi="Sylfaen" w:cs="Arial"/>
          <w:b/>
          <w:lang w:val="ka-GE"/>
        </w:rPr>
        <w:t>პროფესიული საგანმანათლებლო პროგრამა</w:t>
      </w:r>
    </w:p>
    <w:p w14:paraId="7599D702" w14:textId="77777777" w:rsidR="000B1B1B" w:rsidRPr="000B1B1B" w:rsidRDefault="000B1B1B" w:rsidP="000B1B1B">
      <w:pPr>
        <w:spacing w:after="0" w:line="240" w:lineRule="auto"/>
        <w:jc w:val="center"/>
        <w:rPr>
          <w:rFonts w:ascii="Sylfaen" w:eastAsia="Sylfaen" w:hAnsi="Sylfaen" w:cs="Sylfaen"/>
          <w:b/>
          <w:bCs/>
          <w:sz w:val="32"/>
          <w:szCs w:val="32"/>
          <w:lang w:val="en-US"/>
        </w:rPr>
      </w:pPr>
      <w:r w:rsidRPr="000B1B1B">
        <w:rPr>
          <w:rFonts w:ascii="Sylfaen" w:eastAsia="Sylfaen" w:hAnsi="Sylfaen" w:cs="Sylfaen"/>
          <w:b/>
          <w:bCs/>
          <w:sz w:val="32"/>
          <w:szCs w:val="32"/>
          <w:lang w:val="ka-GE"/>
        </w:rPr>
        <w:t>კონდიტერია</w:t>
      </w:r>
    </w:p>
    <w:p w14:paraId="465BD991" w14:textId="61DB20F3" w:rsidR="00904517" w:rsidRPr="00C879A9" w:rsidRDefault="00904517" w:rsidP="00904517">
      <w:pPr>
        <w:spacing w:after="0" w:line="240" w:lineRule="auto"/>
        <w:jc w:val="center"/>
        <w:rPr>
          <w:rFonts w:ascii="Sylfaen" w:eastAsia="Sylfaen" w:hAnsi="Sylfaen" w:cs="Sylfaen"/>
          <w:b/>
          <w:bCs/>
          <w:sz w:val="32"/>
          <w:szCs w:val="32"/>
          <w:lang w:val="en-US"/>
        </w:rPr>
      </w:pPr>
    </w:p>
    <w:p w14:paraId="4CB6628C" w14:textId="77777777" w:rsidR="00904517" w:rsidRDefault="00904517" w:rsidP="00904517">
      <w:pPr>
        <w:spacing w:after="0" w:line="240" w:lineRule="auto"/>
        <w:jc w:val="center"/>
        <w:rPr>
          <w:rFonts w:ascii="Sylfaen" w:eastAsia="Sylfaen" w:hAnsi="Sylfaen" w:cs="Sylfaen"/>
          <w:b/>
          <w:bCs/>
          <w:lang w:val="ka-GE"/>
        </w:rPr>
      </w:pPr>
    </w:p>
    <w:p w14:paraId="0BEF6AA8" w14:textId="77777777" w:rsidR="00904517" w:rsidRDefault="00904517" w:rsidP="00904517">
      <w:pPr>
        <w:spacing w:after="0" w:line="240" w:lineRule="auto"/>
        <w:jc w:val="center"/>
        <w:rPr>
          <w:rFonts w:ascii="Sylfaen" w:eastAsia="Sylfaen" w:hAnsi="Sylfaen" w:cs="Sylfaen"/>
          <w:b/>
          <w:bCs/>
          <w:lang w:val="ka-GE"/>
        </w:rPr>
      </w:pPr>
    </w:p>
    <w:p w14:paraId="7ADB61AE" w14:textId="77777777" w:rsidR="00904517" w:rsidRPr="00C879A9" w:rsidRDefault="00904517" w:rsidP="00904517">
      <w:pPr>
        <w:spacing w:after="0" w:line="240" w:lineRule="auto"/>
        <w:jc w:val="center"/>
        <w:rPr>
          <w:rFonts w:ascii="Sylfaen" w:eastAsia="Sylfaen" w:hAnsi="Sylfaen" w:cs="Sylfaen"/>
          <w:b/>
          <w:bCs/>
          <w:lang w:val="ka-GE"/>
        </w:rPr>
      </w:pPr>
    </w:p>
    <w:p w14:paraId="4D3F4852" w14:textId="4D26DD7E" w:rsidR="00904517" w:rsidRPr="00C879A9" w:rsidRDefault="00904517" w:rsidP="00904517">
      <w:pPr>
        <w:spacing w:after="0" w:line="240" w:lineRule="auto"/>
        <w:jc w:val="center"/>
        <w:rPr>
          <w:rFonts w:ascii="Sylfaen" w:eastAsia="Sylfaen,Sylfaen,Arial" w:hAnsi="Sylfaen" w:cs="Sylfaen,Sylfaen,Arial"/>
          <w:b/>
          <w:sz w:val="28"/>
          <w:szCs w:val="28"/>
          <w:lang w:val="en-US"/>
        </w:rPr>
      </w:pPr>
      <w:r w:rsidRPr="00C879A9">
        <w:rPr>
          <w:rFonts w:ascii="Sylfaen" w:eastAsia="MS Mincho" w:hAnsi="Sylfaen" w:cs="Arial"/>
          <w:lang w:val="ka-GE"/>
        </w:rPr>
        <w:t xml:space="preserve">მოდული: </w:t>
      </w:r>
      <w:r w:rsidRPr="00C879A9">
        <w:rPr>
          <w:rFonts w:ascii="Sylfaen" w:eastAsia="MS Mincho" w:hAnsi="Sylfaen" w:cs="Arial"/>
          <w:b/>
          <w:lang w:val="ka-GE"/>
        </w:rPr>
        <w:t xml:space="preserve"> </w:t>
      </w:r>
      <w:r w:rsidRPr="00904517">
        <w:rPr>
          <w:rFonts w:ascii="Sylfaen" w:hAnsi="Sylfaen" w:cs="Arial"/>
          <w:b/>
          <w:sz w:val="28"/>
          <w:szCs w:val="28"/>
          <w:lang w:val="ka-GE"/>
        </w:rPr>
        <w:t>კარამელის სამუშაოები</w:t>
      </w:r>
    </w:p>
    <w:p w14:paraId="0FC6523A" w14:textId="77777777" w:rsidR="00904517" w:rsidRPr="00C879A9" w:rsidRDefault="00904517" w:rsidP="00904517">
      <w:pPr>
        <w:spacing w:after="0" w:line="240" w:lineRule="auto"/>
        <w:jc w:val="center"/>
        <w:rPr>
          <w:rFonts w:ascii="Sylfaen" w:eastAsia="Sylfaen,Sylfaen,Arial" w:hAnsi="Sylfaen" w:cs="Sylfaen,Sylfaen,Arial"/>
          <w:b/>
          <w:lang w:val="en-US"/>
        </w:rPr>
      </w:pPr>
    </w:p>
    <w:p w14:paraId="464D25C8" w14:textId="77777777" w:rsidR="00904517" w:rsidRDefault="00904517" w:rsidP="00904517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18AF31AA" w14:textId="77777777" w:rsidR="00904517" w:rsidRPr="00C879A9" w:rsidRDefault="00904517" w:rsidP="00904517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14110F97" w14:textId="77777777" w:rsidR="00904517" w:rsidRPr="00C879A9" w:rsidRDefault="00904517" w:rsidP="00904517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C879A9">
        <w:rPr>
          <w:rFonts w:ascii="Sylfaen" w:eastAsia="MS Mincho" w:hAnsi="Sylfaen" w:cs="Arial"/>
          <w:b/>
          <w:lang w:val="ka-GE"/>
        </w:rPr>
        <w:t xml:space="preserve"> მოდულის სტატუსი:  </w:t>
      </w:r>
      <w:r w:rsidRPr="00C879A9">
        <w:rPr>
          <w:rFonts w:ascii="Sylfaen" w:eastAsia="Sylfaen,Sylfaen,Sylfaen,Sylfaen" w:hAnsi="Sylfaen" w:cs="Sylfaen,Sylfaen,Sylfaen,Sylfaen"/>
          <w:b/>
          <w:bCs/>
          <w:lang w:val="en-US"/>
        </w:rPr>
        <w:t xml:space="preserve"> </w:t>
      </w:r>
      <w:r>
        <w:rPr>
          <w:rFonts w:ascii="Sylfaen" w:eastAsia="Sylfaen,Sylfaen,Sylfaen,Sylfaen" w:hAnsi="Sylfaen" w:cs="Sylfaen,Sylfaen,Sylfaen,Sylfaen"/>
          <w:b/>
          <w:bCs/>
          <w:lang w:val="ka-GE"/>
        </w:rPr>
        <w:t>სავალდებულო</w:t>
      </w:r>
    </w:p>
    <w:p w14:paraId="6D8FDC9C" w14:textId="77777777" w:rsidR="00904517" w:rsidRPr="00C879A9" w:rsidRDefault="00904517" w:rsidP="00904517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430F34D3" w14:textId="77777777" w:rsidR="00904517" w:rsidRPr="00C879A9" w:rsidRDefault="00904517" w:rsidP="00904517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396A48B6" w14:textId="77777777" w:rsidR="00904517" w:rsidRPr="00C879A9" w:rsidRDefault="00904517" w:rsidP="00904517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3D744196" w14:textId="77777777" w:rsidR="00904517" w:rsidRPr="00C879A9" w:rsidRDefault="00904517" w:rsidP="00904517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3004FEAB" w14:textId="77777777" w:rsidR="00904517" w:rsidRPr="00C879A9" w:rsidRDefault="00904517" w:rsidP="00904517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4AAAC488" w14:textId="77777777" w:rsidR="00904517" w:rsidRPr="00C879A9" w:rsidRDefault="00904517" w:rsidP="00904517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en-US"/>
        </w:rPr>
      </w:pPr>
    </w:p>
    <w:p w14:paraId="14426A27" w14:textId="77777777" w:rsidR="00904517" w:rsidRPr="00C879A9" w:rsidRDefault="00904517" w:rsidP="00904517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en-US"/>
        </w:rPr>
      </w:pPr>
    </w:p>
    <w:p w14:paraId="52EF1E5A" w14:textId="77777777" w:rsidR="00904517" w:rsidRPr="00C879A9" w:rsidRDefault="00904517" w:rsidP="00904517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en-US"/>
        </w:rPr>
      </w:pPr>
    </w:p>
    <w:p w14:paraId="3A6C47C6" w14:textId="77777777" w:rsidR="00904517" w:rsidRPr="00C879A9" w:rsidRDefault="00904517" w:rsidP="00904517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ka-GE"/>
        </w:rPr>
      </w:pPr>
    </w:p>
    <w:p w14:paraId="670A520A" w14:textId="77777777" w:rsidR="00904517" w:rsidRPr="00C879A9" w:rsidRDefault="00904517" w:rsidP="00904517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ka-GE"/>
        </w:rPr>
      </w:pPr>
    </w:p>
    <w:p w14:paraId="11FA450B" w14:textId="77777777" w:rsidR="00904517" w:rsidRPr="00C879A9" w:rsidRDefault="00904517" w:rsidP="00904517">
      <w:pPr>
        <w:spacing w:after="0" w:line="240" w:lineRule="auto"/>
        <w:jc w:val="center"/>
        <w:rPr>
          <w:rFonts w:ascii="Sylfaen" w:eastAsia="MS Mincho" w:hAnsi="Sylfaen" w:cs="Arial"/>
          <w:b/>
          <w:sz w:val="20"/>
          <w:szCs w:val="20"/>
          <w:lang w:val="ka-GE"/>
        </w:rPr>
      </w:pPr>
      <w:r w:rsidRPr="00C879A9">
        <w:rPr>
          <w:rFonts w:ascii="Sylfaen" w:eastAsia="MS Mincho" w:hAnsi="Sylfaen" w:cs="Arial"/>
          <w:b/>
          <w:sz w:val="20"/>
          <w:szCs w:val="20"/>
          <w:lang w:val="ka-GE"/>
        </w:rPr>
        <w:t>ქობულეთი</w:t>
      </w:r>
    </w:p>
    <w:p w14:paraId="493770B1" w14:textId="7C61E990" w:rsidR="00904517" w:rsidRPr="00C879A9" w:rsidRDefault="00904517" w:rsidP="00904517">
      <w:pPr>
        <w:spacing w:after="0" w:line="240" w:lineRule="auto"/>
        <w:jc w:val="center"/>
        <w:rPr>
          <w:rFonts w:ascii="Sylfaen" w:eastAsia="MS Mincho" w:hAnsi="Sylfaen" w:cs="Arial"/>
          <w:b/>
          <w:sz w:val="20"/>
          <w:szCs w:val="20"/>
          <w:lang w:val="ka-GE"/>
        </w:rPr>
      </w:pPr>
      <w:r w:rsidRPr="00C879A9">
        <w:rPr>
          <w:rFonts w:ascii="Sylfaen" w:eastAsia="MS Mincho" w:hAnsi="Sylfaen" w:cs="Arial"/>
          <w:b/>
          <w:sz w:val="20"/>
          <w:szCs w:val="20"/>
          <w:lang w:val="ka-GE"/>
        </w:rPr>
        <w:t>20</w:t>
      </w:r>
      <w:r w:rsidR="000B1B1B">
        <w:rPr>
          <w:rFonts w:ascii="Sylfaen" w:eastAsia="MS Mincho" w:hAnsi="Sylfaen" w:cs="Arial"/>
          <w:b/>
          <w:sz w:val="20"/>
          <w:szCs w:val="20"/>
          <w:lang w:val="ka-GE"/>
        </w:rPr>
        <w:t>20</w:t>
      </w:r>
    </w:p>
    <w:p w14:paraId="4562B681" w14:textId="77777777" w:rsidR="00904517" w:rsidRDefault="00904517" w:rsidP="004E5EA4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6EEB0AE4" w14:textId="77777777" w:rsidR="00904517" w:rsidRDefault="00904517" w:rsidP="004E5EA4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44DC4B4C" w14:textId="77777777" w:rsidR="007276B1" w:rsidRPr="00757027" w:rsidRDefault="001D6034" w:rsidP="004E5EA4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757027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52417E2C" w14:textId="77777777" w:rsidR="00116818" w:rsidRPr="00757027" w:rsidRDefault="007C1963" w:rsidP="004E5EA4">
      <w:pPr>
        <w:spacing w:before="120" w:line="240" w:lineRule="auto"/>
        <w:rPr>
          <w:rFonts w:ascii="Sylfaen" w:hAnsi="Sylfaen" w:cs="Arial"/>
          <w:sz w:val="20"/>
          <w:szCs w:val="20"/>
          <w:lang w:val="ka-GE"/>
        </w:rPr>
      </w:pPr>
      <w:r w:rsidRPr="00757027">
        <w:rPr>
          <w:rFonts w:ascii="Sylfaen" w:hAnsi="Sylfaen" w:cs="Arial"/>
          <w:b/>
          <w:sz w:val="20"/>
          <w:szCs w:val="20"/>
          <w:lang w:val="ka-GE"/>
        </w:rPr>
        <w:t>1.</w:t>
      </w:r>
      <w:r w:rsidR="00116818" w:rsidRPr="00757027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  <w:r w:rsidR="004E5EA4" w:rsidRPr="00757027">
        <w:rPr>
          <w:rFonts w:ascii="Sylfaen" w:hAnsi="Sylfaen" w:cs="Arial"/>
          <w:b/>
          <w:bCs/>
          <w:sz w:val="20"/>
          <w:szCs w:val="20"/>
          <w:lang w:val="ka-GE"/>
        </w:rPr>
        <w:t>:</w:t>
      </w: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7C1963" w:rsidRPr="00757027" w14:paraId="5D52B682" w14:textId="77777777" w:rsidTr="006F0C85">
        <w:trPr>
          <w:trHeight w:val="477"/>
        </w:trPr>
        <w:tc>
          <w:tcPr>
            <w:tcW w:w="2506" w:type="pct"/>
          </w:tcPr>
          <w:p w14:paraId="3592367A" w14:textId="77777777" w:rsidR="00BE3CFF" w:rsidRPr="00757027" w:rsidRDefault="007C1963" w:rsidP="004E5EA4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</w:t>
            </w:r>
            <w:r w:rsidR="00BE3CFF" w:rsidRPr="007570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Pr="007570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4540ADA7" w14:textId="0D99F4D1" w:rsidR="00BE3CFF" w:rsidRPr="006F0C85" w:rsidRDefault="006F0C85" w:rsidP="004E5EA4">
            <w:pPr>
              <w:jc w:val="both"/>
              <w:rPr>
                <w:rFonts w:ascii="Sylfaen" w:hAnsi="Sylfaen" w:cs="Arial"/>
                <w:sz w:val="20"/>
                <w:szCs w:val="20"/>
                <w:highlight w:val="red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101174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9</w:t>
            </w:r>
          </w:p>
        </w:tc>
      </w:tr>
      <w:tr w:rsidR="007C1963" w:rsidRPr="00757027" w14:paraId="43F1E307" w14:textId="77777777" w:rsidTr="006F0C85">
        <w:trPr>
          <w:trHeight w:val="437"/>
        </w:trPr>
        <w:tc>
          <w:tcPr>
            <w:tcW w:w="2506" w:type="pct"/>
          </w:tcPr>
          <w:p w14:paraId="49308712" w14:textId="77777777" w:rsidR="00A37B20" w:rsidRPr="00757027" w:rsidRDefault="00A37B20" w:rsidP="004E5EA4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65BAA251" w14:textId="77777777" w:rsidR="00A37B20" w:rsidRPr="00757027" w:rsidRDefault="00A37B20" w:rsidP="004E5EA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 w:cs="Arial"/>
                <w:sz w:val="20"/>
                <w:szCs w:val="20"/>
                <w:lang w:val="ka-GE"/>
              </w:rPr>
              <w:t>კარამელის სამუშაოები</w:t>
            </w:r>
          </w:p>
        </w:tc>
      </w:tr>
      <w:tr w:rsidR="007C1963" w:rsidRPr="00757027" w14:paraId="3CECBFC3" w14:textId="77777777" w:rsidTr="006F0C85">
        <w:trPr>
          <w:trHeight w:val="437"/>
        </w:trPr>
        <w:tc>
          <w:tcPr>
            <w:tcW w:w="2506" w:type="pct"/>
          </w:tcPr>
          <w:p w14:paraId="319F6912" w14:textId="0158A2B2" w:rsidR="00A37B20" w:rsidRPr="00757027" w:rsidRDefault="00A37B20" w:rsidP="004E5EA4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3F3C9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7570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14:paraId="4B8EB619" w14:textId="191F0055" w:rsidR="00A37B20" w:rsidRPr="003F3C99" w:rsidRDefault="003F3C99" w:rsidP="004E5EA4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F3C99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03.08.2018</w:t>
            </w:r>
          </w:p>
        </w:tc>
      </w:tr>
      <w:tr w:rsidR="007C1963" w:rsidRPr="00757027" w14:paraId="4F662623" w14:textId="77777777" w:rsidTr="006F0C85">
        <w:trPr>
          <w:trHeight w:val="437"/>
        </w:trPr>
        <w:tc>
          <w:tcPr>
            <w:tcW w:w="2506" w:type="pct"/>
          </w:tcPr>
          <w:p w14:paraId="61857E25" w14:textId="77777777" w:rsidR="00A37B20" w:rsidRPr="00757027" w:rsidRDefault="00A37B20" w:rsidP="004E5EA4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59453745" w14:textId="77777777" w:rsidR="00A37B20" w:rsidRPr="00757027" w:rsidRDefault="00A37B20" w:rsidP="004E5EA4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7C1963" w:rsidRPr="00757027" w14:paraId="4107B7B1" w14:textId="77777777" w:rsidTr="006F0C85">
        <w:trPr>
          <w:trHeight w:val="437"/>
        </w:trPr>
        <w:tc>
          <w:tcPr>
            <w:tcW w:w="2506" w:type="pct"/>
          </w:tcPr>
          <w:p w14:paraId="1CD1DEEA" w14:textId="77777777" w:rsidR="00A37B20" w:rsidRPr="00757027" w:rsidRDefault="00A37B20" w:rsidP="004E5EA4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3A617473" w14:textId="33DF50A7" w:rsidR="00593AC3" w:rsidRPr="00757027" w:rsidRDefault="00A71157" w:rsidP="004E5EA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  <w:p w14:paraId="47BD3785" w14:textId="70473E34" w:rsidR="00A37B20" w:rsidRPr="00757027" w:rsidRDefault="00A37B20" w:rsidP="004E5EA4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7C1963" w:rsidRPr="00757027" w14:paraId="088C7F44" w14:textId="77777777" w:rsidTr="006F0C85">
        <w:trPr>
          <w:trHeight w:val="1285"/>
        </w:trPr>
        <w:tc>
          <w:tcPr>
            <w:tcW w:w="2506" w:type="pct"/>
          </w:tcPr>
          <w:p w14:paraId="601EDAFD" w14:textId="77777777" w:rsidR="00A37B20" w:rsidRPr="00757027" w:rsidRDefault="00A37B20" w:rsidP="004E5EA4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142C8492" w14:textId="6892EC1C" w:rsidR="00A37B20" w:rsidRDefault="00A37B20" w:rsidP="00757027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მოდულის </w:t>
            </w:r>
            <w:r w:rsidR="007C1963" w:rsidRPr="00757027">
              <w:rPr>
                <w:rFonts w:ascii="Sylfaen" w:hAnsi="Sylfaen" w:cs="Arial"/>
                <w:sz w:val="20"/>
                <w:szCs w:val="20"/>
                <w:lang w:val="ka-GE"/>
              </w:rPr>
              <w:t>დასრულების</w:t>
            </w:r>
            <w:r w:rsidRPr="00757027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შემდეგ პირს შეუძლია:</w:t>
            </w:r>
          </w:p>
          <w:p w14:paraId="6778E7A1" w14:textId="77777777" w:rsidR="00757027" w:rsidRPr="00757027" w:rsidRDefault="00757027" w:rsidP="00E0657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4CEF0480" w14:textId="62162B68" w:rsidR="00757027" w:rsidRPr="00757027" w:rsidRDefault="00757027" w:rsidP="00E06575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განსაზღვროს კარამელის ნაკეთობების მნიშვნელობა, მოამზადოს კარამელის მასა, შექმნას  კარამელისგან სხვადასხვა ტიპის ნაკეთობების დეკორი</w:t>
            </w:r>
          </w:p>
        </w:tc>
      </w:tr>
    </w:tbl>
    <w:p w14:paraId="10FB023D" w14:textId="77777777" w:rsidR="00BC53B7" w:rsidRPr="00757027" w:rsidRDefault="00BC53B7" w:rsidP="004E5EA4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89189EC" w14:textId="77777777" w:rsidR="0087147A" w:rsidRPr="00757027" w:rsidRDefault="0087147A" w:rsidP="004E5EA4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5264D935" w14:textId="77777777" w:rsidR="0087147A" w:rsidRPr="00757027" w:rsidRDefault="0087147A" w:rsidP="004E5EA4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1EDA21F" w14:textId="77777777" w:rsidR="002B6096" w:rsidRPr="00757027" w:rsidRDefault="002B6096" w:rsidP="004E5EA4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47126E7" w14:textId="77777777" w:rsidR="002B6096" w:rsidRPr="00757027" w:rsidRDefault="002B6096" w:rsidP="004E5EA4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53EE22C4" w14:textId="77777777" w:rsidR="002B6096" w:rsidRPr="00757027" w:rsidRDefault="002B6096" w:rsidP="004E5EA4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1B8A88B" w14:textId="77777777" w:rsidR="0087147A" w:rsidRPr="00757027" w:rsidRDefault="0087147A" w:rsidP="004E5EA4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5426D98D" w14:textId="77777777" w:rsidR="0087147A" w:rsidRPr="00757027" w:rsidRDefault="0087147A" w:rsidP="004E5EA4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174D634" w14:textId="77777777" w:rsidR="0087147A" w:rsidRPr="00757027" w:rsidRDefault="0087147A" w:rsidP="004E5EA4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A4A7CE2" w14:textId="77777777" w:rsidR="006129EE" w:rsidRPr="00757027" w:rsidRDefault="006129EE" w:rsidP="004E5EA4">
      <w:pPr>
        <w:pStyle w:val="a6"/>
        <w:jc w:val="both"/>
        <w:rPr>
          <w:rFonts w:ascii="Sylfaen" w:hAnsi="Sylfaen" w:cs="Arial"/>
          <w:b/>
          <w:lang w:val="ka-GE"/>
        </w:rPr>
      </w:pPr>
    </w:p>
    <w:p w14:paraId="06A5A479" w14:textId="77777777" w:rsidR="004E5EA4" w:rsidRPr="00757027" w:rsidRDefault="004E5EA4" w:rsidP="004E5EA4">
      <w:pPr>
        <w:pStyle w:val="a6"/>
        <w:jc w:val="both"/>
        <w:rPr>
          <w:rFonts w:ascii="Sylfaen" w:hAnsi="Sylfaen" w:cs="Arial"/>
          <w:b/>
          <w:lang w:val="ka-GE"/>
        </w:rPr>
      </w:pPr>
    </w:p>
    <w:p w14:paraId="1BA37C8B" w14:textId="77777777" w:rsidR="001E2D37" w:rsidRPr="00757027" w:rsidRDefault="001E2D37" w:rsidP="004E5EA4">
      <w:pPr>
        <w:pStyle w:val="a6"/>
        <w:jc w:val="both"/>
        <w:rPr>
          <w:rFonts w:ascii="Sylfaen" w:hAnsi="Sylfaen" w:cs="Arial"/>
          <w:b/>
          <w:lang w:val="ka-GE"/>
        </w:rPr>
      </w:pPr>
    </w:p>
    <w:p w14:paraId="69ED9804" w14:textId="77777777" w:rsidR="001E2D37" w:rsidRPr="00757027" w:rsidRDefault="001E2D37" w:rsidP="004E5EA4">
      <w:pPr>
        <w:pStyle w:val="a6"/>
        <w:jc w:val="both"/>
        <w:rPr>
          <w:rFonts w:ascii="Sylfaen" w:hAnsi="Sylfaen" w:cs="Arial"/>
          <w:b/>
          <w:lang w:val="ka-GE"/>
        </w:rPr>
      </w:pPr>
    </w:p>
    <w:p w14:paraId="5AEDC225" w14:textId="77777777" w:rsidR="0074643C" w:rsidRPr="00757027" w:rsidRDefault="007C1963" w:rsidP="004E5EA4">
      <w:pPr>
        <w:pStyle w:val="a6"/>
        <w:jc w:val="both"/>
        <w:rPr>
          <w:rFonts w:ascii="Sylfaen" w:hAnsi="Sylfaen" w:cs="Arial"/>
          <w:b/>
          <w:lang w:val="ka-GE"/>
        </w:rPr>
      </w:pPr>
      <w:r w:rsidRPr="00757027">
        <w:rPr>
          <w:rFonts w:ascii="Sylfaen" w:hAnsi="Sylfaen" w:cs="Arial"/>
          <w:b/>
          <w:lang w:val="ka-GE"/>
        </w:rPr>
        <w:t>2.</w:t>
      </w:r>
      <w:r w:rsidR="00651D92" w:rsidRPr="00757027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757027">
        <w:rPr>
          <w:rFonts w:ascii="Sylfaen" w:hAnsi="Sylfaen" w:cs="Arial"/>
          <w:b/>
          <w:lang w:val="ka-GE"/>
        </w:rPr>
        <w:t>წერები</w:t>
      </w:r>
      <w:r w:rsidR="004E5EA4" w:rsidRPr="00757027">
        <w:rPr>
          <w:rFonts w:ascii="Sylfaen" w:hAnsi="Sylfaen" w:cs="Arial"/>
          <w:b/>
          <w:lang w:val="ka-GE"/>
        </w:rPr>
        <w:t>:</w:t>
      </w:r>
    </w:p>
    <w:p w14:paraId="6E3DE679" w14:textId="77777777" w:rsidR="001D6034" w:rsidRPr="00757027" w:rsidRDefault="001D6034" w:rsidP="004E5EA4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364" w:type="pct"/>
        <w:jc w:val="center"/>
        <w:tblLook w:val="04A0" w:firstRow="1" w:lastRow="0" w:firstColumn="1" w:lastColumn="0" w:noHBand="0" w:noVBand="1"/>
      </w:tblPr>
      <w:tblGrid>
        <w:gridCol w:w="2119"/>
        <w:gridCol w:w="5098"/>
        <w:gridCol w:w="3837"/>
        <w:gridCol w:w="1945"/>
      </w:tblGrid>
      <w:tr w:rsidR="0022413E" w:rsidRPr="00757027" w14:paraId="78EE9C8B" w14:textId="77777777" w:rsidTr="0022413E">
        <w:trPr>
          <w:trHeight w:val="929"/>
          <w:jc w:val="center"/>
        </w:trPr>
        <w:tc>
          <w:tcPr>
            <w:tcW w:w="815" w:type="pct"/>
            <w:shd w:val="clear" w:color="auto" w:fill="DBE5F1" w:themeFill="accent1" w:themeFillTint="33"/>
          </w:tcPr>
          <w:p w14:paraId="57BF9269" w14:textId="77777777" w:rsidR="0022413E" w:rsidRPr="00757027" w:rsidRDefault="0022413E" w:rsidP="004E5EA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78CEAB36" w14:textId="77777777" w:rsidR="0022413E" w:rsidRPr="00757027" w:rsidRDefault="0022413E" w:rsidP="0022413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961" w:type="pct"/>
            <w:shd w:val="clear" w:color="auto" w:fill="DBE5F1" w:themeFill="accent1" w:themeFillTint="33"/>
          </w:tcPr>
          <w:p w14:paraId="2B8B27D6" w14:textId="77777777" w:rsidR="0022413E" w:rsidRPr="00757027" w:rsidRDefault="0022413E" w:rsidP="004E5EA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476" w:type="pct"/>
            <w:shd w:val="clear" w:color="auto" w:fill="DBE5F1" w:themeFill="accent1" w:themeFillTint="33"/>
          </w:tcPr>
          <w:p w14:paraId="148401E7" w14:textId="77777777" w:rsidR="0022413E" w:rsidRPr="00757027" w:rsidRDefault="0022413E" w:rsidP="004E5EA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757027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748" w:type="pct"/>
            <w:shd w:val="clear" w:color="auto" w:fill="DBE5F1" w:themeFill="accent1" w:themeFillTint="33"/>
          </w:tcPr>
          <w:p w14:paraId="2749C77F" w14:textId="112ADFCA" w:rsidR="0022413E" w:rsidRPr="00757027" w:rsidRDefault="0022413E" w:rsidP="004E5EA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22413E" w:rsidRPr="00757027" w14:paraId="3CE1522A" w14:textId="77777777" w:rsidTr="0022413E">
        <w:trPr>
          <w:trHeight w:val="2001"/>
          <w:jc w:val="center"/>
        </w:trPr>
        <w:tc>
          <w:tcPr>
            <w:tcW w:w="815" w:type="pct"/>
          </w:tcPr>
          <w:p w14:paraId="74F87F7F" w14:textId="77777777" w:rsidR="0022413E" w:rsidRPr="00757027" w:rsidRDefault="0022413E" w:rsidP="0022413E">
            <w:pPr>
              <w:pStyle w:val="a3"/>
              <w:ind w:left="72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1.კარამელის ნაკეთობების მნიშვნელობის განსაზღვრა </w:t>
            </w:r>
          </w:p>
        </w:tc>
        <w:tc>
          <w:tcPr>
            <w:tcW w:w="1961" w:type="pct"/>
          </w:tcPr>
          <w:p w14:paraId="7C4026D7" w14:textId="31D50A52" w:rsidR="0022413E" w:rsidRPr="00757027" w:rsidRDefault="0022413E" w:rsidP="0022413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="00754AE3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აღწერს კარამელის  წარმოშობისა და წარმოების ისტორიას</w:t>
            </w:r>
          </w:p>
          <w:p w14:paraId="441F021D" w14:textId="6522E8EE" w:rsidR="0022413E" w:rsidRPr="00757027" w:rsidRDefault="0022413E" w:rsidP="0022413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2.სწორად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განსაზღვრავს კარამელის ნაკეთობების ადგილს საკონდიტრო ხელოვნებაში</w:t>
            </w:r>
          </w:p>
          <w:p w14:paraId="74A0DDAF" w14:textId="77777777" w:rsidR="0022413E" w:rsidRPr="00757027" w:rsidRDefault="0022413E" w:rsidP="0022413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3. ახასიათებს კარამელის ტიპებს</w:t>
            </w:r>
          </w:p>
          <w:p w14:paraId="5A6589E5" w14:textId="77777777" w:rsidR="0022413E" w:rsidRPr="00757027" w:rsidRDefault="0022413E" w:rsidP="0022413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4. სწორად აღწერს კარამელის მასის დამზადებისა და მომდევნო დამუშავებისთვის აუცილებელი ხელსაწყო-იარაღებისა და მანქანა-დანადგარების სახეებსა და გამოყენების წესებს</w:t>
            </w:r>
          </w:p>
          <w:p w14:paraId="54F9C3FB" w14:textId="77777777" w:rsidR="0022413E" w:rsidRDefault="0022413E" w:rsidP="0022413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5. სწორად ჩამოთვლის კარამელის ნაწარმის სახეობებს</w:t>
            </w:r>
          </w:p>
          <w:p w14:paraId="0467F1D5" w14:textId="571A8CF6" w:rsidR="00754AE3" w:rsidRPr="00757027" w:rsidRDefault="00754AE3" w:rsidP="00754AE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76" w:type="pct"/>
          </w:tcPr>
          <w:p w14:paraId="4FBA93DF" w14:textId="77777777" w:rsidR="0022413E" w:rsidRDefault="0022413E" w:rsidP="0022413E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757027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  <w:p w14:paraId="43C7AD0D" w14:textId="77777777" w:rsidR="00754AE3" w:rsidRDefault="00754AE3" w:rsidP="0022413E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14:paraId="22B5317A" w14:textId="309E966E" w:rsidR="00754AE3" w:rsidRPr="00757027" w:rsidRDefault="00754AE3" w:rsidP="00754AE3">
            <w:pPr>
              <w:pStyle w:val="a6"/>
              <w:jc w:val="both"/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748" w:type="pct"/>
          </w:tcPr>
          <w:p w14:paraId="1C37D889" w14:textId="77777777" w:rsidR="0022413E" w:rsidRPr="00757027" w:rsidRDefault="0022413E" w:rsidP="0022413E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  <w:p w14:paraId="257AB0A0" w14:textId="77777777" w:rsidR="0022413E" w:rsidRPr="00757027" w:rsidRDefault="0022413E" w:rsidP="0022413E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22413E" w:rsidRPr="00757027" w14:paraId="01D419D7" w14:textId="77777777" w:rsidTr="0022413E">
        <w:trPr>
          <w:trHeight w:val="1880"/>
          <w:jc w:val="center"/>
        </w:trPr>
        <w:tc>
          <w:tcPr>
            <w:tcW w:w="815" w:type="pct"/>
          </w:tcPr>
          <w:p w14:paraId="2B19FCE3" w14:textId="77777777" w:rsidR="0022413E" w:rsidRPr="00757027" w:rsidRDefault="0022413E" w:rsidP="0022413E">
            <w:pPr>
              <w:pStyle w:val="a3"/>
              <w:ind w:left="72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2.კარამელის მასის მომზადება </w:t>
            </w:r>
          </w:p>
        </w:tc>
        <w:tc>
          <w:tcPr>
            <w:tcW w:w="1961" w:type="pct"/>
          </w:tcPr>
          <w:p w14:paraId="1F074BF6" w14:textId="77777777" w:rsidR="0022413E" w:rsidRPr="00757027" w:rsidRDefault="0022413E" w:rsidP="0022413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1. სწორად ჩამოთვლის კარამელის მასის დასამზადებლად საჭირო ნედლეულსა და  საკონდიტრო პროდუქტებს</w:t>
            </w:r>
          </w:p>
          <w:p w14:paraId="75F9D862" w14:textId="77777777" w:rsidR="0022413E" w:rsidRPr="00757027" w:rsidRDefault="0022413E" w:rsidP="0022413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2. სწორად აღწერს შაქრის თერმული დამუშავების გზით მიღებულ ნაკეთობებს</w:t>
            </w:r>
          </w:p>
          <w:p w14:paraId="0CEF1467" w14:textId="77777777" w:rsidR="0022413E" w:rsidRPr="00757027" w:rsidRDefault="0022413E" w:rsidP="0022413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3. სწორად აღწერს სხვადასხვა სახის კარამელზე (რბილი და მსხვრევადი კარამელი) მუშაობის ტექნოლოგიურ პროცესს</w:t>
            </w:r>
          </w:p>
          <w:p w14:paraId="4AEE5D01" w14:textId="6FA435DE" w:rsidR="0022413E" w:rsidRPr="00757027" w:rsidRDefault="0022413E" w:rsidP="0022413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 xml:space="preserve">3. </w:t>
            </w:r>
            <w:r w:rsidR="00754AE3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ირჩევს ინგრედიენტებს სხვადასხვა სახის კარამელის მოსამზადებლად</w:t>
            </w:r>
          </w:p>
          <w:p w14:paraId="3572C1EF" w14:textId="77777777" w:rsidR="0022413E" w:rsidRPr="00757027" w:rsidRDefault="0022413E" w:rsidP="0022413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4. ამოწმებს ნედლეულის ხარისხს, ვადასა და ვარგისიანობას</w:t>
            </w:r>
          </w:p>
          <w:p w14:paraId="0E86CE1C" w14:textId="43D893E9" w:rsidR="0022413E" w:rsidRPr="00757027" w:rsidRDefault="00754AE3" w:rsidP="0022413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 დავალების შესაბამისად</w:t>
            </w:r>
            <w:r w:rsidR="0022413E" w:rsidRPr="00757027">
              <w:rPr>
                <w:rFonts w:ascii="Sylfaen" w:hAnsi="Sylfaen"/>
                <w:sz w:val="20"/>
                <w:szCs w:val="20"/>
                <w:lang w:val="ka-GE"/>
              </w:rPr>
              <w:t xml:space="preserve"> განსაზღვრავს სხვადასხვა სახის კარამელის მომზადების მეთოდს</w:t>
            </w:r>
          </w:p>
          <w:p w14:paraId="649DCB4E" w14:textId="77777777" w:rsidR="0022413E" w:rsidRPr="00757027" w:rsidRDefault="0022413E" w:rsidP="0022413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 xml:space="preserve">6. ირჩევს და იყენებს შესაბამის ხელსაწყო-იარაღებს, </w:t>
            </w: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ელექტროაპარატურას, თბურ დანადგარებსა და მოსამზადებელ ჭურჭელს</w:t>
            </w:r>
          </w:p>
          <w:p w14:paraId="148D65F3" w14:textId="66AF24D0" w:rsidR="0022413E" w:rsidRPr="00757027" w:rsidRDefault="0022413E" w:rsidP="0022413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 xml:space="preserve">7. </w:t>
            </w:r>
            <w:r w:rsidR="00754AE3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 xml:space="preserve"> იცავს მოთხოვნებს  ინგრედიენტების თავსებადობასთან, გრამაჟთან, მომზადების მეთოდთან და ტემპერატურულ რეჟიმთან დაკავშირებით</w:t>
            </w:r>
          </w:p>
          <w:p w14:paraId="0F8CE35D" w14:textId="6824313A" w:rsidR="0022413E" w:rsidRPr="00757027" w:rsidRDefault="0022413E" w:rsidP="0022413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 xml:space="preserve">8. </w:t>
            </w:r>
            <w:r w:rsidR="00754AE3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ატარებს მასის მზაობის შემოწმებისა და დაგემოვნების პროცედურებს</w:t>
            </w:r>
          </w:p>
          <w:p w14:paraId="2AFB1039" w14:textId="77777777" w:rsidR="0022413E" w:rsidRPr="00757027" w:rsidRDefault="0022413E" w:rsidP="0022413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 xml:space="preserve">9. ამზადებს კარამელის მასას, </w:t>
            </w:r>
            <w:r w:rsidRPr="00757027">
              <w:rPr>
                <w:rFonts w:ascii="Sylfaen" w:hAnsi="Sylfaen"/>
                <w:b/>
                <w:sz w:val="20"/>
                <w:szCs w:val="20"/>
                <w:lang w:val="ka-GE"/>
              </w:rPr>
              <w:t>სანიტარულ-ჰიგიენურინორმების</w:t>
            </w: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75702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უსაფრთხო ექსპლუატაციისა და სურსათის უვნებლობის წესების </w:t>
            </w: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დაცვით</w:t>
            </w:r>
          </w:p>
          <w:p w14:paraId="7CAA1F57" w14:textId="77777777" w:rsidR="0022413E" w:rsidRPr="00757027" w:rsidRDefault="0022413E" w:rsidP="0022413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 xml:space="preserve">10. ინახავს მზა მასას,  შესაბამისი ტემპერატურული რეჟიმის, </w:t>
            </w:r>
            <w:r w:rsidRPr="0075702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სანიტარულ-ჰიგიენური ნორმებისა </w:t>
            </w: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 xml:space="preserve">და </w:t>
            </w:r>
            <w:r w:rsidRPr="0075702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სურსათის უვნებლობისწესების </w:t>
            </w: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დაცვით</w:t>
            </w:r>
          </w:p>
          <w:p w14:paraId="25813522" w14:textId="77777777" w:rsidR="0022413E" w:rsidRPr="00757027" w:rsidRDefault="0022413E" w:rsidP="0022413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8E01BD0" w14:textId="77777777" w:rsidR="0022413E" w:rsidRPr="00757027" w:rsidRDefault="0022413E" w:rsidP="0022413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897D8D2" w14:textId="77777777" w:rsidR="0022413E" w:rsidRPr="00757027" w:rsidRDefault="0022413E" w:rsidP="0022413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76" w:type="pct"/>
          </w:tcPr>
          <w:p w14:paraId="7465DD75" w14:textId="77777777" w:rsidR="0022413E" w:rsidRPr="00757027" w:rsidRDefault="0022413E" w:rsidP="0022413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სანიტარულ-ჰიგიენური ნორმები:</w:t>
            </w:r>
          </w:p>
          <w:p w14:paraId="02EDC45F" w14:textId="77777777" w:rsidR="0022413E" w:rsidRPr="00757027" w:rsidRDefault="0022413E" w:rsidP="0022413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ჰიგიენის საერთაშორისოდ აღიარებული სისტემა - ჰიგიენის სანიმუშო პრაქტიკა (GHP - Good Hygiene Practices): </w:t>
            </w:r>
          </w:p>
          <w:p w14:paraId="76933585" w14:textId="77777777" w:rsidR="0022413E" w:rsidRPr="00757027" w:rsidRDefault="0022413E" w:rsidP="0022413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 w:cs="Arial"/>
                <w:sz w:val="20"/>
                <w:szCs w:val="20"/>
                <w:lang w:val="ka-GE"/>
              </w:rPr>
              <w:t>კერძების მომზადებისა და შენახვის სანიტარულ-ჰიგიენური ნორმები;</w:t>
            </w:r>
          </w:p>
          <w:p w14:paraId="08791453" w14:textId="0AC7FC5C" w:rsidR="0022413E" w:rsidRPr="00757027" w:rsidRDefault="002C6BD7" w:rsidP="0022413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საქართველოს </w:t>
            </w:r>
            <w:r w:rsidR="0022413E" w:rsidRPr="00757027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ნორმატიული აქტები და ბრძანებები;</w:t>
            </w:r>
          </w:p>
          <w:p w14:paraId="280D7903" w14:textId="77777777" w:rsidR="0022413E" w:rsidRPr="00757027" w:rsidRDefault="0022413E" w:rsidP="0022413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 w:cs="Arial"/>
                <w:sz w:val="20"/>
                <w:szCs w:val="20"/>
                <w:lang w:val="ka-GE"/>
              </w:rPr>
              <w:t>ორგანიზაციის შინაგანაწესი</w:t>
            </w:r>
          </w:p>
          <w:p w14:paraId="27E83F29" w14:textId="77777777" w:rsidR="0022413E" w:rsidRPr="00757027" w:rsidRDefault="0022413E" w:rsidP="0022413E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უსაფრთხო ექსპლუატაციის წესები:</w:t>
            </w:r>
          </w:p>
          <w:p w14:paraId="13CBBDEC" w14:textId="77777777" w:rsidR="0022413E" w:rsidRPr="00757027" w:rsidRDefault="0022413E" w:rsidP="0022413E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bCs/>
                <w:sz w:val="20"/>
                <w:szCs w:val="20"/>
                <w:lang w:val="ka-GE"/>
              </w:rPr>
              <w:t>სამზარეულოში  მუშაობის უსაფრთხოების საყოველთაოდ მიღებული წესები;</w:t>
            </w:r>
          </w:p>
          <w:p w14:paraId="0A41B8CA" w14:textId="77777777" w:rsidR="0022413E" w:rsidRPr="00757027" w:rsidRDefault="0022413E" w:rsidP="0022413E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შრომის უსაფრთხოების </w:t>
            </w:r>
            <w:r w:rsidRPr="0075702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საერთაშორისოდ მიღებული პრაქტიკა (Safe work practices);</w:t>
            </w:r>
          </w:p>
          <w:p w14:paraId="165ADDC0" w14:textId="77777777" w:rsidR="0022413E" w:rsidRPr="00757027" w:rsidRDefault="0022413E" w:rsidP="0022413E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შრომის მსოფლიო ორგანიზაციის (ILO) მოთხოვნები;</w:t>
            </w:r>
          </w:p>
          <w:p w14:paraId="36F9C35A" w14:textId="143628F5" w:rsidR="0022413E" w:rsidRPr="00757027" w:rsidRDefault="002C6BD7" w:rsidP="0022413E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საქართველოს </w:t>
            </w:r>
            <w:r w:rsidR="0022413E" w:rsidRPr="0075702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ნორმატიული აქტები</w:t>
            </w:r>
          </w:p>
          <w:p w14:paraId="26C81ACE" w14:textId="77777777" w:rsidR="0022413E" w:rsidRPr="00757027" w:rsidRDefault="0022413E" w:rsidP="0022413E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ორგანიზაციის შინაგანაწესი</w:t>
            </w:r>
          </w:p>
          <w:p w14:paraId="65B912C5" w14:textId="77777777" w:rsidR="0022413E" w:rsidRPr="00757027" w:rsidRDefault="0022413E" w:rsidP="0022413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b/>
                <w:sz w:val="20"/>
                <w:szCs w:val="20"/>
                <w:lang w:val="ka-GE"/>
              </w:rPr>
              <w:t>სურსათის უვნებლობის წესები:</w:t>
            </w:r>
          </w:p>
          <w:p w14:paraId="081209C7" w14:textId="77777777" w:rsidR="0022413E" w:rsidRPr="00757027" w:rsidRDefault="0022413E" w:rsidP="0022413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სურსათის უვნებლობის მართვის საერთაშორისო სისტემა  - HACCP (საფრთხის ანალიზისა და კრიტიკული საკონტროლო წერტილების სისტემა)</w:t>
            </w:r>
          </w:p>
          <w:p w14:paraId="370DD496" w14:textId="77777777" w:rsidR="0022413E" w:rsidRPr="00757027" w:rsidRDefault="0022413E" w:rsidP="0022413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კერძების მომზადების, დაფასოების, შენახვის, ტრანსპორტირებისა და რეალიზაციის წესები;</w:t>
            </w:r>
          </w:p>
          <w:p w14:paraId="28A1484C" w14:textId="77777777" w:rsidR="0022413E" w:rsidRPr="00757027" w:rsidRDefault="0022413E" w:rsidP="0022413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საქართველოს კანონი ,,სურსათის უვნებლობისა და ხარისხის შესახებ“;</w:t>
            </w:r>
          </w:p>
          <w:p w14:paraId="4E5F623A" w14:textId="1F760AB9" w:rsidR="0022413E" w:rsidRPr="00757027" w:rsidRDefault="00754AE3" w:rsidP="0022413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საქართველოს </w:t>
            </w:r>
            <w:r w:rsidR="0022413E" w:rsidRPr="00757027">
              <w:rPr>
                <w:rFonts w:ascii="Sylfaen" w:hAnsi="Sylfaen"/>
                <w:sz w:val="20"/>
                <w:szCs w:val="20"/>
                <w:lang w:val="ka-GE"/>
              </w:rPr>
              <w:t xml:space="preserve"> ნორმატიული აქტები და ბრძანებები</w:t>
            </w:r>
          </w:p>
        </w:tc>
        <w:tc>
          <w:tcPr>
            <w:tcW w:w="748" w:type="pct"/>
          </w:tcPr>
          <w:p w14:paraId="59439620" w14:textId="6BB6B34F" w:rsidR="0022413E" w:rsidRPr="00757027" w:rsidRDefault="0022413E" w:rsidP="0022413E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 xml:space="preserve"> </w:t>
            </w:r>
            <w:r w:rsidRPr="00EF68F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  <w:r w:rsidR="00BE352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დაკვირვებით</w:t>
            </w:r>
          </w:p>
          <w:p w14:paraId="10E339B9" w14:textId="77777777" w:rsidR="0022413E" w:rsidRPr="00757027" w:rsidRDefault="0022413E" w:rsidP="0022413E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22413E" w:rsidRPr="00757027" w14:paraId="20612253" w14:textId="26B1B7C6" w:rsidTr="0022413E">
        <w:trPr>
          <w:trHeight w:val="3788"/>
          <w:jc w:val="center"/>
        </w:trPr>
        <w:tc>
          <w:tcPr>
            <w:tcW w:w="815" w:type="pct"/>
          </w:tcPr>
          <w:p w14:paraId="40EFF14C" w14:textId="77777777" w:rsidR="0022413E" w:rsidRPr="00757027" w:rsidRDefault="0022413E" w:rsidP="0022413E">
            <w:pPr>
              <w:pStyle w:val="a3"/>
              <w:tabs>
                <w:tab w:val="left" w:pos="265"/>
              </w:tabs>
              <w:ind w:left="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 xml:space="preserve">  3.კარამელისგან  სხვადასხვა ტიპის ნაკეთობების შექმნა - დეკორირება</w:t>
            </w:r>
          </w:p>
          <w:p w14:paraId="5008C02F" w14:textId="77777777" w:rsidR="0022413E" w:rsidRPr="00757027" w:rsidRDefault="0022413E" w:rsidP="0022413E">
            <w:pPr>
              <w:pStyle w:val="a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961" w:type="pct"/>
          </w:tcPr>
          <w:p w14:paraId="7AC1B82B" w14:textId="77777777" w:rsidR="0022413E" w:rsidRPr="00757027" w:rsidRDefault="0022413E" w:rsidP="0022413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1. სწორად აღწერს კარამელის ნაკეთობების შექმნის პროცედურებს</w:t>
            </w:r>
          </w:p>
          <w:p w14:paraId="74C33571" w14:textId="77777777" w:rsidR="0022413E" w:rsidRPr="00757027" w:rsidRDefault="0022413E" w:rsidP="0022413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2. სწორად აღწერს კარამელით დეკორირების მეთოდებს</w:t>
            </w:r>
          </w:p>
          <w:p w14:paraId="7FE61892" w14:textId="77777777" w:rsidR="0022413E" w:rsidRPr="00757027" w:rsidRDefault="0022413E" w:rsidP="0022413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3. დავალების შესაბამისად ამზადებს დეკორატიულ ელემენტებს თხევადი კარამელისაგან</w:t>
            </w:r>
          </w:p>
          <w:p w14:paraId="3949A83A" w14:textId="77777777" w:rsidR="0022413E" w:rsidRPr="00757027" w:rsidRDefault="0022413E" w:rsidP="0022413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4.  ამზადებს კარამელის კანფეტებს</w:t>
            </w:r>
          </w:p>
          <w:p w14:paraId="59C79767" w14:textId="77777777" w:rsidR="0022413E" w:rsidRPr="00757027" w:rsidRDefault="0022413E" w:rsidP="0022413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5. დავალების შესაბამისად ხატავს თხევადი კარამელით</w:t>
            </w:r>
          </w:p>
          <w:p w14:paraId="59083E8E" w14:textId="77777777" w:rsidR="0022413E" w:rsidRPr="00757027" w:rsidRDefault="0022413E" w:rsidP="0022413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6. ასრულებს  ხილისა და სხვა საკონდიტრო ნაკეთობების კარამელიზებას</w:t>
            </w:r>
          </w:p>
          <w:p w14:paraId="2C54BC42" w14:textId="77777777" w:rsidR="0022413E" w:rsidRPr="00757027" w:rsidRDefault="0022413E" w:rsidP="0022413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7.  ამზადებს სხვადასხვა ფორმის მარტივ და რთულ ნაკეთობებს: ფიგურებს, სკულპტურებს, ყვავილებს, დეკორატიულ ყვავილებს, კალათებს</w:t>
            </w:r>
          </w:p>
          <w:p w14:paraId="49C6EE51" w14:textId="77777777" w:rsidR="0022413E" w:rsidRPr="00757027" w:rsidRDefault="0022413E" w:rsidP="0022413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8. დავალების შესაბამისად აფორმებს საკონდიტრო ნაწარმს კარამელის ნაკეთობებით</w:t>
            </w:r>
          </w:p>
          <w:p w14:paraId="6FB1780F" w14:textId="77777777" w:rsidR="0022413E" w:rsidRPr="00757027" w:rsidRDefault="0022413E" w:rsidP="0022413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9. ინახავს მზა კარამელს, ტემპერატურული რეჟიმების დაცვით</w:t>
            </w:r>
          </w:p>
        </w:tc>
        <w:tc>
          <w:tcPr>
            <w:tcW w:w="1476" w:type="pct"/>
          </w:tcPr>
          <w:p w14:paraId="0657C11A" w14:textId="77777777" w:rsidR="0022413E" w:rsidRPr="00757027" w:rsidRDefault="0022413E" w:rsidP="0022413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სრულადაა ასახული შესრულების კრიტერიუმში</w:t>
            </w:r>
          </w:p>
          <w:p w14:paraId="6F97BA6A" w14:textId="77777777" w:rsidR="0022413E" w:rsidRPr="00757027" w:rsidRDefault="0022413E" w:rsidP="0022413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48" w:type="pct"/>
          </w:tcPr>
          <w:p w14:paraId="4F2E444D" w14:textId="5B09D49C" w:rsidR="0022413E" w:rsidRPr="00757027" w:rsidRDefault="0022413E" w:rsidP="0022413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  <w:r w:rsidR="00BE35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დაკვირვებით</w:t>
            </w:r>
          </w:p>
        </w:tc>
      </w:tr>
    </w:tbl>
    <w:p w14:paraId="11923A03" w14:textId="77777777" w:rsidR="0060779B" w:rsidRPr="00757027" w:rsidRDefault="0060779B" w:rsidP="004E5EA4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1C83F29" w14:textId="77777777" w:rsidR="0060779B" w:rsidRPr="00757027" w:rsidRDefault="0060779B" w:rsidP="004E5EA4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A2BD8F7" w14:textId="77777777" w:rsidR="0060779B" w:rsidRPr="00757027" w:rsidRDefault="0060779B" w:rsidP="004E5EA4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F2F6A1A" w14:textId="77777777" w:rsidR="005D4196" w:rsidRPr="00757027" w:rsidRDefault="0060779B" w:rsidP="004E5EA4">
      <w:pPr>
        <w:spacing w:line="240" w:lineRule="auto"/>
        <w:rPr>
          <w:rFonts w:ascii="Sylfaen" w:hAnsi="Sylfaen" w:cs="Arial"/>
          <w:b/>
          <w:bCs/>
          <w:sz w:val="20"/>
          <w:szCs w:val="20"/>
          <w:lang w:val="ka-GE"/>
        </w:rPr>
      </w:pPr>
      <w:r w:rsidRPr="00757027">
        <w:rPr>
          <w:rFonts w:ascii="Sylfaen" w:hAnsi="Sylfaen" w:cs="Arial"/>
          <w:b/>
          <w:sz w:val="20"/>
          <w:szCs w:val="20"/>
          <w:lang w:val="ka-GE"/>
        </w:rPr>
        <w:t>3.</w:t>
      </w:r>
      <w:r w:rsidR="005D4196" w:rsidRPr="00757027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  <w:r w:rsidR="004E5EA4" w:rsidRPr="00757027">
        <w:rPr>
          <w:rFonts w:ascii="Sylfaen" w:hAnsi="Sylfaen" w:cs="Arial"/>
          <w:b/>
          <w:bCs/>
          <w:sz w:val="20"/>
          <w:szCs w:val="20"/>
          <w:lang w:val="ka-GE"/>
        </w:rPr>
        <w:t>:</w:t>
      </w:r>
    </w:p>
    <w:p w14:paraId="49063046" w14:textId="77777777" w:rsidR="002B6096" w:rsidRPr="00757027" w:rsidRDefault="002B6096" w:rsidP="004E5EA4">
      <w:pPr>
        <w:spacing w:line="240" w:lineRule="auto"/>
        <w:rPr>
          <w:rFonts w:ascii="Sylfaen" w:hAnsi="Sylfaen" w:cs="Arial"/>
          <w:b/>
          <w:bCs/>
          <w:sz w:val="20"/>
          <w:szCs w:val="20"/>
          <w:lang w:val="ka-GE"/>
        </w:rPr>
      </w:pPr>
    </w:p>
    <w:p w14:paraId="0D76DC8D" w14:textId="66E39AAF" w:rsidR="002B6096" w:rsidRPr="00757027" w:rsidRDefault="002B6096" w:rsidP="002B6096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757027">
        <w:rPr>
          <w:rFonts w:ascii="Sylfaen" w:hAnsi="Sylfaen"/>
          <w:b/>
          <w:sz w:val="20"/>
          <w:szCs w:val="20"/>
          <w:lang w:val="ka-GE"/>
        </w:rPr>
        <w:t xml:space="preserve">3.1. </w:t>
      </w:r>
      <w:r w:rsidR="00B757B0">
        <w:rPr>
          <w:rFonts w:ascii="Sylfaen" w:hAnsi="Sylfaen"/>
          <w:b/>
          <w:sz w:val="20"/>
          <w:szCs w:val="20"/>
          <w:lang w:val="ka-GE"/>
        </w:rPr>
        <w:t>სწავლებისა და შეფასების ორგანიზებ</w:t>
      </w:r>
      <w:r w:rsidR="00904517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671"/>
        <w:gridCol w:w="4073"/>
        <w:gridCol w:w="2715"/>
        <w:gridCol w:w="3212"/>
        <w:gridCol w:w="3223"/>
      </w:tblGrid>
      <w:tr w:rsidR="002B6096" w:rsidRPr="00757027" w14:paraId="0C32B9DA" w14:textId="77777777" w:rsidTr="002B6096">
        <w:trPr>
          <w:trHeight w:val="619"/>
        </w:trPr>
        <w:tc>
          <w:tcPr>
            <w:tcW w:w="616" w:type="pct"/>
            <w:vAlign w:val="center"/>
          </w:tcPr>
          <w:p w14:paraId="23F7CF03" w14:textId="77777777" w:rsidR="002B6096" w:rsidRPr="00757027" w:rsidRDefault="002B6096" w:rsidP="001946E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422" w:type="pct"/>
            <w:vAlign w:val="center"/>
          </w:tcPr>
          <w:p w14:paraId="74CD6BFF" w14:textId="27BD9ACF" w:rsidR="002B6096" w:rsidRPr="00757027" w:rsidRDefault="002B6096" w:rsidP="00B757B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66" w:type="pct"/>
            <w:vAlign w:val="center"/>
          </w:tcPr>
          <w:p w14:paraId="07B5018A" w14:textId="6BDF77C1" w:rsidR="002B6096" w:rsidRPr="00757027" w:rsidRDefault="002B6096" w:rsidP="00B757B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b/>
                <w:sz w:val="20"/>
                <w:szCs w:val="20"/>
                <w:lang w:val="ka-GE"/>
              </w:rPr>
              <w:t>ს</w:t>
            </w:r>
            <w:r w:rsidR="00B757B0">
              <w:rPr>
                <w:rFonts w:ascii="Sylfaen" w:hAnsi="Sylfaen"/>
                <w:b/>
                <w:sz w:val="20"/>
                <w:szCs w:val="20"/>
                <w:lang w:val="ka-GE"/>
              </w:rPr>
              <w:t>წავლება-სწავლის მეთოდი/</w:t>
            </w:r>
            <w:r w:rsidRPr="00757027">
              <w:rPr>
                <w:rFonts w:ascii="Sylfaen" w:hAnsi="Sylfaen"/>
                <w:b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967" w:type="pct"/>
          </w:tcPr>
          <w:p w14:paraId="4608ADD3" w14:textId="77020A8A" w:rsidR="002B6096" w:rsidRPr="00757027" w:rsidRDefault="00B757B0" w:rsidP="001946E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029" w:type="pct"/>
          </w:tcPr>
          <w:p w14:paraId="56015550" w14:textId="5E5F4267" w:rsidR="002B6096" w:rsidRPr="00757027" w:rsidRDefault="00B757B0" w:rsidP="001946E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 პორტფოლიოსთვის</w:t>
            </w:r>
          </w:p>
        </w:tc>
      </w:tr>
      <w:tr w:rsidR="002B6096" w:rsidRPr="00757027" w14:paraId="6371D924" w14:textId="77777777" w:rsidTr="002B6096">
        <w:trPr>
          <w:trHeight w:val="619"/>
        </w:trPr>
        <w:tc>
          <w:tcPr>
            <w:tcW w:w="616" w:type="pct"/>
            <w:vAlign w:val="center"/>
          </w:tcPr>
          <w:p w14:paraId="1110A73B" w14:textId="06446660" w:rsidR="002B6096" w:rsidRPr="00757027" w:rsidRDefault="002200E1" w:rsidP="001946E8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422" w:type="pct"/>
          </w:tcPr>
          <w:p w14:paraId="46EC3D67" w14:textId="77777777" w:rsidR="002B6096" w:rsidRPr="00757027" w:rsidRDefault="002B6096" w:rsidP="00B757B0">
            <w:pPr>
              <w:pStyle w:val="a3"/>
              <w:numPr>
                <w:ilvl w:val="0"/>
                <w:numId w:val="5"/>
              </w:numPr>
              <w:ind w:left="5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შაქრის თერმული დამუშავების გზით მიღებული ნაკეთობების ისტორია</w:t>
            </w:r>
          </w:p>
          <w:p w14:paraId="6FFC7062" w14:textId="77777777" w:rsidR="002B6096" w:rsidRPr="00757027" w:rsidRDefault="002B6096" w:rsidP="00B757B0">
            <w:pPr>
              <w:pStyle w:val="a3"/>
              <w:numPr>
                <w:ilvl w:val="0"/>
                <w:numId w:val="5"/>
              </w:numPr>
              <w:ind w:left="5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კარამელის მასის სახეობები</w:t>
            </w:r>
          </w:p>
          <w:p w14:paraId="427042E2" w14:textId="77777777" w:rsidR="002B6096" w:rsidRPr="00757027" w:rsidRDefault="002B6096" w:rsidP="00B757B0">
            <w:pPr>
              <w:pStyle w:val="a3"/>
              <w:numPr>
                <w:ilvl w:val="0"/>
                <w:numId w:val="5"/>
              </w:numPr>
              <w:ind w:left="5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კარამელის მასის წარმოების ეტაპები</w:t>
            </w:r>
          </w:p>
          <w:p w14:paraId="67C2A580" w14:textId="77777777" w:rsidR="002B6096" w:rsidRPr="00757027" w:rsidRDefault="002B6096" w:rsidP="00B757B0">
            <w:pPr>
              <w:pStyle w:val="a3"/>
              <w:numPr>
                <w:ilvl w:val="0"/>
                <w:numId w:val="5"/>
              </w:numPr>
              <w:ind w:left="5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კარამელის მასისგან დამზადებული ნაკეთობების და დეკორატიული ელემენტების მრავალფეროვნება</w:t>
            </w:r>
          </w:p>
          <w:p w14:paraId="315411B1" w14:textId="77777777" w:rsidR="002B6096" w:rsidRPr="00757027" w:rsidRDefault="002B6096" w:rsidP="00B757B0">
            <w:pPr>
              <w:pStyle w:val="a3"/>
              <w:numPr>
                <w:ilvl w:val="0"/>
                <w:numId w:val="5"/>
              </w:numPr>
              <w:ind w:left="5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კარამელის ადგილი თანამედროვე საკონდიტრო ხელოვნებაში</w:t>
            </w:r>
          </w:p>
          <w:p w14:paraId="01378640" w14:textId="77777777" w:rsidR="002B6096" w:rsidRPr="00757027" w:rsidRDefault="002B6096" w:rsidP="00B757B0">
            <w:pPr>
              <w:pStyle w:val="a3"/>
              <w:numPr>
                <w:ilvl w:val="0"/>
                <w:numId w:val="5"/>
              </w:numPr>
              <w:ind w:left="5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შაქრის, შაქრის სიროფის დნობის და კარამელის მასის შექმნისა და მისი შემდგომი დამუშავებისთვის საჭირო ხელსაწყო-იარაღები და მანქანა დანადგარების გამოყენება</w:t>
            </w:r>
          </w:p>
        </w:tc>
        <w:tc>
          <w:tcPr>
            <w:tcW w:w="966" w:type="pct"/>
          </w:tcPr>
          <w:p w14:paraId="4A25FBA6" w14:textId="77777777" w:rsidR="002B6096" w:rsidRPr="00757027" w:rsidRDefault="002B6096" w:rsidP="00B757B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ლექცია</w:t>
            </w:r>
            <w:r w:rsidRPr="0075702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- პროფესიული მასწავლებლის მიერ თეორიული მასალის ახსნა სადემონსტრაციო საშუალებების გამოყენებით, პროფესიული სტუდენტის/მსმენელის მიერ დამოუკიდებლად შესასრულებელი დავალების განსაზღვრა</w:t>
            </w: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967" w:type="pct"/>
          </w:tcPr>
          <w:p w14:paraId="17C6561E" w14:textId="44B20C88" w:rsidR="002B6096" w:rsidRPr="00757027" w:rsidRDefault="002B6096" w:rsidP="00B757B0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5702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ზეპირი  შეფასება - </w:t>
            </w:r>
            <w:r w:rsidRPr="0075702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 მასწავლებელი პროფესიულ სტუდენტს თეორიულ საკითხებს გამოჰკითხავს.</w:t>
            </w:r>
          </w:p>
          <w:p w14:paraId="2EE26B5B" w14:textId="77777777" w:rsidR="002B6096" w:rsidRPr="00757027" w:rsidRDefault="002B6096" w:rsidP="001946E8">
            <w:pPr>
              <w:ind w:left="36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3F3D4D36" w14:textId="77777777" w:rsidR="002B6096" w:rsidRPr="00757027" w:rsidRDefault="002B6096" w:rsidP="001946E8">
            <w:pPr>
              <w:ind w:left="36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2DC7F193" w14:textId="77777777" w:rsidR="002B6096" w:rsidRPr="00757027" w:rsidRDefault="002B6096" w:rsidP="001946E8">
            <w:pPr>
              <w:ind w:left="36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29" w:type="pct"/>
          </w:tcPr>
          <w:p w14:paraId="02504F5B" w14:textId="7D9798E4" w:rsidR="002B6096" w:rsidRPr="00757027" w:rsidRDefault="002B6096" w:rsidP="00B757B0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5702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თეორიული გამოკითხვა - ზეპირი მტკიცებულება</w:t>
            </w:r>
          </w:p>
          <w:p w14:paraId="5E00FB26" w14:textId="7A60FE44" w:rsidR="002B6096" w:rsidRPr="00757027" w:rsidRDefault="002B6096" w:rsidP="00B757B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5702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ზეპირი: პროფესიული მასწავლებლის</w:t>
            </w:r>
            <w:r w:rsidR="0090451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75702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შევსებული ჩანაწერი</w:t>
            </w:r>
            <w:r w:rsidR="0090451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75702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შეფასების ფურცელი; </w:t>
            </w:r>
          </w:p>
          <w:p w14:paraId="4DC6C4A4" w14:textId="77777777" w:rsidR="002B6096" w:rsidRPr="00757027" w:rsidRDefault="002B6096" w:rsidP="00B757B0">
            <w:pPr>
              <w:ind w:left="3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5D72AC35" w14:textId="77777777" w:rsidR="002B6096" w:rsidRPr="00757027" w:rsidRDefault="002B6096" w:rsidP="00B757B0">
            <w:pPr>
              <w:ind w:left="3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34544EC" w14:textId="77777777" w:rsidR="002B6096" w:rsidRPr="00757027" w:rsidRDefault="002B6096" w:rsidP="00B757B0">
            <w:pPr>
              <w:ind w:left="3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2B6096" w:rsidRPr="00757027" w14:paraId="6836B045" w14:textId="77777777" w:rsidTr="002B6096">
        <w:trPr>
          <w:trHeight w:val="310"/>
        </w:trPr>
        <w:tc>
          <w:tcPr>
            <w:tcW w:w="616" w:type="pct"/>
            <w:vAlign w:val="center"/>
          </w:tcPr>
          <w:p w14:paraId="21A417E4" w14:textId="7C93B53F" w:rsidR="002B6096" w:rsidRPr="00757027" w:rsidRDefault="002200E1" w:rsidP="001946E8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  <w:p w14:paraId="2F354931" w14:textId="77777777" w:rsidR="002B6096" w:rsidRPr="00757027" w:rsidRDefault="002B6096" w:rsidP="001946E8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422" w:type="pct"/>
          </w:tcPr>
          <w:p w14:paraId="2A459B98" w14:textId="124EDE1D" w:rsidR="002B6096" w:rsidRPr="00757027" w:rsidRDefault="002B6096" w:rsidP="00B757B0">
            <w:pPr>
              <w:pStyle w:val="a3"/>
              <w:numPr>
                <w:ilvl w:val="0"/>
                <w:numId w:val="7"/>
              </w:numPr>
              <w:ind w:left="5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 w:cs="Sylfaen"/>
                <w:sz w:val="20"/>
                <w:szCs w:val="20"/>
                <w:lang w:val="ka-GE"/>
              </w:rPr>
              <w:t>კარამელი</w:t>
            </w:r>
            <w:r w:rsidR="00847CDD" w:rsidRPr="0075702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57027">
              <w:rPr>
                <w:rFonts w:ascii="Sylfaen" w:hAnsi="Sylfaen" w:cs="Sylfaen"/>
                <w:sz w:val="20"/>
                <w:szCs w:val="20"/>
                <w:lang w:val="ka-GE"/>
              </w:rPr>
              <w:t>სტიპები</w:t>
            </w:r>
          </w:p>
          <w:p w14:paraId="4B6ED1F0" w14:textId="77777777" w:rsidR="002B6096" w:rsidRPr="00757027" w:rsidRDefault="002B6096" w:rsidP="00B757B0">
            <w:pPr>
              <w:pStyle w:val="a3"/>
              <w:numPr>
                <w:ilvl w:val="0"/>
                <w:numId w:val="6"/>
              </w:numPr>
              <w:ind w:left="5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კარამელის სხვადასხვა ტიპის მასის მომზადების ტექნოლოგიური პროცესი</w:t>
            </w:r>
          </w:p>
          <w:p w14:paraId="7578B51B" w14:textId="77777777" w:rsidR="002B6096" w:rsidRPr="00757027" w:rsidRDefault="002B6096" w:rsidP="00B757B0">
            <w:pPr>
              <w:pStyle w:val="a3"/>
              <w:numPr>
                <w:ilvl w:val="0"/>
                <w:numId w:val="6"/>
              </w:numPr>
              <w:ind w:left="5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 xml:space="preserve">კარამელის დასამზადებლად საჭირო ინგრედიენტები და მათი მახასიათებლები: შაქრის სახეობები, სახამებელები,  საკონდიტრო ბადაგი, ორგანული და </w:t>
            </w: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არაორგანული საკვები მღებავები, არომატული ესენციები, მაჟელირებელი ნივთიერებები და მათი მახასიათებლები</w:t>
            </w:r>
          </w:p>
          <w:p w14:paraId="32C8D39B" w14:textId="77777777" w:rsidR="002B6096" w:rsidRPr="00757027" w:rsidRDefault="002B6096" w:rsidP="00B757B0">
            <w:pPr>
              <w:pStyle w:val="a3"/>
              <w:numPr>
                <w:ilvl w:val="0"/>
                <w:numId w:val="6"/>
              </w:numPr>
              <w:ind w:left="5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კარამელის მასის მოხარშვა და მზაობის განსაზღვრა (სინჯები და მზაობის ეტაპების ტემპერატურული მაჩვენებლები)</w:t>
            </w:r>
          </w:p>
          <w:p w14:paraId="5D6AB274" w14:textId="77777777" w:rsidR="002B6096" w:rsidRPr="00757027" w:rsidRDefault="002B6096" w:rsidP="00B757B0">
            <w:pPr>
              <w:pStyle w:val="a3"/>
              <w:numPr>
                <w:ilvl w:val="0"/>
                <w:numId w:val="6"/>
              </w:numPr>
              <w:ind w:left="5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მზა მასის გაცივება საჭირო ტემპერატურამდე</w:t>
            </w:r>
          </w:p>
          <w:p w14:paraId="614D017A" w14:textId="77777777" w:rsidR="002B6096" w:rsidRPr="00757027" w:rsidRDefault="002B6096" w:rsidP="00B757B0">
            <w:pPr>
              <w:pStyle w:val="a3"/>
              <w:numPr>
                <w:ilvl w:val="0"/>
                <w:numId w:val="6"/>
              </w:numPr>
              <w:ind w:left="5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კარამელის მასის შეფერილობის ცვლილება შეღებვისა და გაწელვის მეთოდებით</w:t>
            </w:r>
          </w:p>
          <w:p w14:paraId="623E9064" w14:textId="77777777" w:rsidR="002B6096" w:rsidRPr="00757027" w:rsidRDefault="002B6096" w:rsidP="00B757B0">
            <w:pPr>
              <w:pStyle w:val="a3"/>
              <w:numPr>
                <w:ilvl w:val="0"/>
                <w:numId w:val="6"/>
              </w:numPr>
              <w:ind w:left="5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 xml:space="preserve"> კარამელის მასისგან  ე.წ. „სამუშაო ბატონის“ ფორმირება</w:t>
            </w:r>
          </w:p>
          <w:p w14:paraId="15363BD3" w14:textId="77777777" w:rsidR="002B6096" w:rsidRPr="00757027" w:rsidRDefault="002B6096" w:rsidP="00B757B0">
            <w:pPr>
              <w:pStyle w:val="a3"/>
              <w:numPr>
                <w:ilvl w:val="0"/>
                <w:numId w:val="6"/>
              </w:numPr>
              <w:ind w:left="5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კარამელის მასის მზაობის განმსაზღვრელი ნიშნები</w:t>
            </w:r>
          </w:p>
          <w:p w14:paraId="5CA1CBEB" w14:textId="77777777" w:rsidR="002B6096" w:rsidRPr="00757027" w:rsidRDefault="002B6096" w:rsidP="00B757B0">
            <w:pPr>
              <w:pStyle w:val="a3"/>
              <w:numPr>
                <w:ilvl w:val="0"/>
                <w:numId w:val="6"/>
              </w:numPr>
              <w:ind w:left="5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კარამელის მასსის შენახვის ტემპერატურული რეჟიმები</w:t>
            </w:r>
          </w:p>
        </w:tc>
        <w:tc>
          <w:tcPr>
            <w:tcW w:w="966" w:type="pct"/>
            <w:vAlign w:val="center"/>
          </w:tcPr>
          <w:p w14:paraId="6AC580E7" w14:textId="77777777" w:rsidR="002B6096" w:rsidRDefault="00A71157" w:rsidP="00B757B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5702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მინი</w:t>
            </w:r>
            <w:r w:rsidR="002B6096" w:rsidRPr="0075702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ლექცია</w:t>
            </w:r>
            <w:r w:rsidR="002B6096" w:rsidRPr="0075702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- პროფესიული მასწავლებლის მიერ თეორიული მასალის ახსნა სადემონსტრაციო საშუალებების გამოყენებით, პროფესიული სტუდენტის/მსმენელის </w:t>
            </w:r>
            <w:r w:rsidR="002B6096" w:rsidRPr="0075702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მიერ დამოუკიდებლად შესასრულებელი დავალების განსაზღვრა</w:t>
            </w:r>
            <w:r w:rsidRPr="0075702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შესრულება</w:t>
            </w:r>
            <w:r w:rsidR="0090451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F6F3383" w14:textId="77777777" w:rsidR="00904517" w:rsidRPr="004553BB" w:rsidRDefault="00904517" w:rsidP="00904517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5817FD1C" w14:textId="77777777" w:rsidR="00904517" w:rsidRPr="004553BB" w:rsidRDefault="00904517" w:rsidP="00904517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2B55F0D1" w14:textId="77777777" w:rsidR="00904517" w:rsidRPr="00D43242" w:rsidRDefault="00904517" w:rsidP="00904517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რეალურ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სამუშაო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გამოცდილებაზე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დაფუძნებული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სწავლება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;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პრაქტიკული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მუშაობა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ინსტრუქტაჟით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4618CE0A" w14:textId="73A3A437" w:rsidR="00904517" w:rsidRPr="00757027" w:rsidRDefault="00904517" w:rsidP="00B757B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67" w:type="pct"/>
          </w:tcPr>
          <w:p w14:paraId="211FB324" w14:textId="77777777" w:rsidR="002B6096" w:rsidRDefault="002B6096" w:rsidP="00B757B0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F68FA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  <w:r w:rsidR="00847CDD" w:rsidRPr="00EF68FA">
              <w:rPr>
                <w:rFonts w:ascii="Sylfaen" w:hAnsi="Sylfaen" w:cs="Sylfaen"/>
                <w:sz w:val="20"/>
                <w:szCs w:val="20"/>
                <w:lang w:val="ka-GE"/>
              </w:rPr>
              <w:t>, პროფესიული  მასწავლებელი პროფესიულ სტუდენტს თეორიულ საკითხებს გამოჰკითხავს.</w:t>
            </w:r>
          </w:p>
          <w:p w14:paraId="58282360" w14:textId="77777777" w:rsidR="00904517" w:rsidRDefault="00904517" w:rsidP="00B757B0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39DAC3B7" w14:textId="77777777" w:rsidR="00904517" w:rsidRPr="004553BB" w:rsidRDefault="00904517" w:rsidP="00904517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lastRenderedPageBreak/>
              <w:t xml:space="preserve">დუალური პროგრამის შემთხვევაში: </w:t>
            </w:r>
          </w:p>
          <w:p w14:paraId="18931B86" w14:textId="77777777" w:rsidR="00904517" w:rsidRPr="00E35772" w:rsidRDefault="00904517" w:rsidP="00904517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აკვირდება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პროცესს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ასრულებს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პროფესიული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აძლევს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განმავითარებელ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/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განმსაზღვრელ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შეფასებას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025ACAB7" w14:textId="1C6F8B89" w:rsidR="00904517" w:rsidRPr="00EF68FA" w:rsidRDefault="00904517" w:rsidP="00B757B0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29" w:type="pct"/>
          </w:tcPr>
          <w:p w14:paraId="5BB059BD" w14:textId="77777777" w:rsidR="00904517" w:rsidRPr="00E84749" w:rsidRDefault="00904517" w:rsidP="0090451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პრაქტიკული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დავალება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დაკვირვებით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მტკიცებულება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:</w:t>
            </w:r>
          </w:p>
          <w:p w14:paraId="176FA073" w14:textId="77777777" w:rsidR="00904517" w:rsidRDefault="00904517" w:rsidP="00904517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ჩანაწერი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შეფასების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ფურცელი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306B07C3" w14:textId="77777777" w:rsidR="00904517" w:rsidRDefault="00904517" w:rsidP="00904517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15158F38" w14:textId="77777777" w:rsidR="00904517" w:rsidRPr="004553BB" w:rsidRDefault="00904517" w:rsidP="00904517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772426D7" w14:textId="77777777" w:rsidR="00904517" w:rsidRPr="004553BB" w:rsidRDefault="00904517" w:rsidP="00904517">
            <w:pPr>
              <w:jc w:val="both"/>
              <w:rPr>
                <w:rFonts w:ascii="Sylfaen" w:hAnsi="Sylfaen"/>
                <w:lang w:val="ka-GE"/>
              </w:rPr>
            </w:pPr>
          </w:p>
          <w:p w14:paraId="40F2FB98" w14:textId="77777777" w:rsidR="00904517" w:rsidRPr="004553BB" w:rsidRDefault="00904517" w:rsidP="00904517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lang w:val="ka-GE"/>
              </w:rPr>
            </w:pP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შესრულების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მტკიცებულება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:</w:t>
            </w:r>
            <w:r w:rsidRPr="004553BB">
              <w:rPr>
                <w:rFonts w:ascii="Sylfaen" w:eastAsia="Calibri" w:hAnsi="Sylfaen" w:cs="Sylfaen"/>
                <w:b/>
                <w:color w:val="000000"/>
                <w:lang w:val="en-US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პროფესიული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ჩანაწერების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ჟურნალი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აწარმოებს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ადასტურებს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შუალედური და საკვალიფიკაციო გამოცდის შედეგები;</w:t>
            </w:r>
          </w:p>
          <w:p w14:paraId="1A451B58" w14:textId="3AD555BE" w:rsidR="002B6096" w:rsidRPr="00EF68FA" w:rsidRDefault="002B6096" w:rsidP="001946E8">
            <w:pPr>
              <w:ind w:left="36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2B6096" w:rsidRPr="00757027" w14:paraId="0E1BA7B7" w14:textId="77777777" w:rsidTr="00904517">
        <w:trPr>
          <w:trHeight w:val="3676"/>
        </w:trPr>
        <w:tc>
          <w:tcPr>
            <w:tcW w:w="616" w:type="pct"/>
            <w:vAlign w:val="center"/>
          </w:tcPr>
          <w:p w14:paraId="151534D7" w14:textId="35EF1115" w:rsidR="002B6096" w:rsidRPr="00757027" w:rsidRDefault="002200E1" w:rsidP="001946E8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422" w:type="pct"/>
          </w:tcPr>
          <w:p w14:paraId="6998D38D" w14:textId="77777777" w:rsidR="002B6096" w:rsidRPr="00757027" w:rsidRDefault="002B6096" w:rsidP="00B757B0">
            <w:pPr>
              <w:pStyle w:val="a3"/>
              <w:numPr>
                <w:ilvl w:val="0"/>
                <w:numId w:val="8"/>
              </w:numPr>
              <w:ind w:left="5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თხევადი კარამელით ხატვა ბრტყელ და მრუდე ზედაპირზე</w:t>
            </w:r>
          </w:p>
          <w:p w14:paraId="26F8B1F3" w14:textId="77777777" w:rsidR="002B6096" w:rsidRPr="00757027" w:rsidRDefault="002B6096" w:rsidP="00B757B0">
            <w:pPr>
              <w:pStyle w:val="a3"/>
              <w:numPr>
                <w:ilvl w:val="0"/>
                <w:numId w:val="8"/>
              </w:numPr>
              <w:ind w:left="5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თხევადი კარამელის (მკვრივე, შაქრის სიროფით) აბლაბუდის გაკეთება და მისგან ჰაეროვანი დეკორატიული ფიგურების ფორმირება</w:t>
            </w:r>
          </w:p>
          <w:p w14:paraId="2DCF7612" w14:textId="77777777" w:rsidR="002B6096" w:rsidRPr="00757027" w:rsidRDefault="002B6096" w:rsidP="00B757B0">
            <w:pPr>
              <w:pStyle w:val="a3"/>
              <w:numPr>
                <w:ilvl w:val="0"/>
                <w:numId w:val="8"/>
              </w:numPr>
              <w:ind w:left="5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თხევადი კარამელის ყალიბში ჩამოსხმა და გაცივება</w:t>
            </w:r>
          </w:p>
          <w:p w14:paraId="0AF14C43" w14:textId="77777777" w:rsidR="002B6096" w:rsidRPr="00757027" w:rsidRDefault="002B6096" w:rsidP="00B757B0">
            <w:pPr>
              <w:pStyle w:val="a3"/>
              <w:numPr>
                <w:ilvl w:val="0"/>
                <w:numId w:val="8"/>
              </w:numPr>
              <w:ind w:left="5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თხევადი კარამელისგან დამზადებული რთული ფიგურების ნაწილების ფორმირება და ერთმანეთთან დამაგრება</w:t>
            </w:r>
          </w:p>
          <w:p w14:paraId="660750E6" w14:textId="77777777" w:rsidR="002B6096" w:rsidRPr="00757027" w:rsidRDefault="002B6096" w:rsidP="00B757B0">
            <w:pPr>
              <w:pStyle w:val="a3"/>
              <w:numPr>
                <w:ilvl w:val="0"/>
                <w:numId w:val="8"/>
              </w:numPr>
              <w:ind w:left="5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კარამელის (საკამფეტე, დეკორატიული) მასის გაწელვა და საჭირო სიპრიალის მინიჭება</w:t>
            </w:r>
          </w:p>
          <w:p w14:paraId="41B767FD" w14:textId="77777777" w:rsidR="002B6096" w:rsidRPr="00757027" w:rsidRDefault="002B6096" w:rsidP="00B757B0">
            <w:pPr>
              <w:pStyle w:val="a3"/>
              <w:numPr>
                <w:ilvl w:val="0"/>
                <w:numId w:val="8"/>
              </w:numPr>
              <w:ind w:left="5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 xml:space="preserve"> სხვადასხვა სიმკრივისა და  შეფერილობის კარამელის მასების </w:t>
            </w: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შექმნა</w:t>
            </w:r>
          </w:p>
          <w:p w14:paraId="341D25FC" w14:textId="77777777" w:rsidR="002B6096" w:rsidRPr="00757027" w:rsidRDefault="002B6096" w:rsidP="00B757B0">
            <w:pPr>
              <w:pStyle w:val="a3"/>
              <w:numPr>
                <w:ilvl w:val="0"/>
                <w:numId w:val="8"/>
              </w:numPr>
              <w:ind w:left="5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კარამელის, კამფეტის ტიპის მარტივი და რთული ნაკეთობების ე.წ. „სამუშაო ბატონების“ და შემდგომ სხვადასხვა ფორმის ნაკეთობების გაკეთება</w:t>
            </w:r>
          </w:p>
          <w:p w14:paraId="5D46FC8D" w14:textId="77777777" w:rsidR="002B6096" w:rsidRPr="00757027" w:rsidRDefault="002B6096" w:rsidP="00B757B0">
            <w:pPr>
              <w:pStyle w:val="a3"/>
              <w:numPr>
                <w:ilvl w:val="0"/>
                <w:numId w:val="8"/>
              </w:numPr>
              <w:ind w:left="5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ხილისა და სხვადასხვა საკონდიტრო ნაკეთობების კარამელიზება</w:t>
            </w:r>
          </w:p>
          <w:p w14:paraId="07539C6C" w14:textId="77777777" w:rsidR="002B6096" w:rsidRPr="00757027" w:rsidRDefault="002B6096" w:rsidP="00B757B0">
            <w:pPr>
              <w:pStyle w:val="a3"/>
              <w:numPr>
                <w:ilvl w:val="0"/>
                <w:numId w:val="8"/>
              </w:numPr>
              <w:ind w:left="5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შეფერილი კარამელის მასისგან დეკორატიული მცენარეებისა და ნივთების ელემენტების შექმნა და მათი შემდგომი შეერთება: (ბურთები, ყვავილების კომპოზიციები, კალათები, სკულპტურული კომპოზიციები)</w:t>
            </w:r>
          </w:p>
          <w:p w14:paraId="2DA47DA1" w14:textId="77777777" w:rsidR="002B6096" w:rsidRPr="00757027" w:rsidRDefault="002B6096" w:rsidP="00B757B0">
            <w:pPr>
              <w:pStyle w:val="a3"/>
              <w:numPr>
                <w:ilvl w:val="0"/>
                <w:numId w:val="8"/>
              </w:numPr>
              <w:ind w:left="5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კარამელის მზა ნაწარმის შენახვის და ტრანსპორტირების წესები</w:t>
            </w:r>
          </w:p>
        </w:tc>
        <w:tc>
          <w:tcPr>
            <w:tcW w:w="966" w:type="pct"/>
            <w:vAlign w:val="center"/>
          </w:tcPr>
          <w:p w14:paraId="0A9DEA6A" w14:textId="77777777" w:rsidR="002B6096" w:rsidRDefault="002B6096" w:rsidP="00B757B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5702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ლექცია</w:t>
            </w:r>
            <w:r w:rsidRPr="0075702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- პროფესიული მასწავლებლის მიერ თეორიული მასალის ახსნა სადემონსტრაციო საშუალებების გამოყენებით, პროფესიული სტუდენტის/მსმენელის მიერ დამოუკიდებლად შესასრულებელი დავალების განსაზღვრა</w:t>
            </w:r>
            <w:r w:rsidR="0090451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B044D02" w14:textId="77777777" w:rsidR="00904517" w:rsidRDefault="00904517" w:rsidP="00B757B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673689AC" w14:textId="77777777" w:rsidR="00B757B0" w:rsidRDefault="00B757B0" w:rsidP="00B757B0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330CD14E" w14:textId="77777777" w:rsidR="00904517" w:rsidRPr="004553BB" w:rsidRDefault="00904517" w:rsidP="00904517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0DC66E7D" w14:textId="77777777" w:rsidR="00904517" w:rsidRPr="004553BB" w:rsidRDefault="00904517" w:rsidP="00904517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10895A06" w14:textId="77777777" w:rsidR="00904517" w:rsidRPr="00D43242" w:rsidRDefault="00904517" w:rsidP="00904517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რეალურ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სამუშაო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გამოცდილებაზე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lastRenderedPageBreak/>
              <w:t>დაფუძნებული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სწავლება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;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პრაქტიკული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მუშაობა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ინსტრუქტაჟით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324C68EC" w14:textId="77777777" w:rsidR="00B757B0" w:rsidRDefault="00B757B0" w:rsidP="00B757B0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3861EC9E" w14:textId="77777777" w:rsidR="00B757B0" w:rsidRDefault="00B757B0" w:rsidP="00B757B0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1FBF3CCC" w14:textId="77777777" w:rsidR="00B757B0" w:rsidRDefault="00B757B0" w:rsidP="00B757B0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068C17F5" w14:textId="77777777" w:rsidR="00B757B0" w:rsidRDefault="00B757B0" w:rsidP="00B757B0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477FCE2C" w14:textId="77777777" w:rsidR="00B757B0" w:rsidRDefault="00B757B0" w:rsidP="00B757B0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0D15425B" w14:textId="77777777" w:rsidR="00B757B0" w:rsidRDefault="00B757B0" w:rsidP="00B757B0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039F64C5" w14:textId="77777777" w:rsidR="00B757B0" w:rsidRDefault="00B757B0" w:rsidP="00B757B0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14E98687" w14:textId="77777777" w:rsidR="00B757B0" w:rsidRDefault="00B757B0" w:rsidP="00B757B0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5DDA9BEB" w14:textId="77777777" w:rsidR="00B757B0" w:rsidRDefault="00B757B0" w:rsidP="00B757B0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269C6D06" w14:textId="77777777" w:rsidR="00B757B0" w:rsidRDefault="00B757B0" w:rsidP="00B757B0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5A0F532C" w14:textId="77777777" w:rsidR="00B757B0" w:rsidRDefault="00B757B0" w:rsidP="00B757B0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18F6B094" w14:textId="77777777" w:rsidR="00B757B0" w:rsidRDefault="00B757B0" w:rsidP="00B757B0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4AE0DF54" w14:textId="77777777" w:rsidR="00B757B0" w:rsidRDefault="00B757B0" w:rsidP="00B757B0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2FE470E2" w14:textId="77777777" w:rsidR="00B757B0" w:rsidRDefault="00B757B0" w:rsidP="00B757B0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5AC16E68" w14:textId="77777777" w:rsidR="00B757B0" w:rsidRDefault="00B757B0" w:rsidP="00B757B0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1A744B47" w14:textId="77777777" w:rsidR="00904517" w:rsidRPr="00757027" w:rsidRDefault="00904517" w:rsidP="00B757B0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67" w:type="pct"/>
          </w:tcPr>
          <w:p w14:paraId="6C8D1EA2" w14:textId="77777777" w:rsidR="002B6096" w:rsidRDefault="00847CDD" w:rsidP="00B757B0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მას, პროფესიული  მასწავლებელი პროფესიულ სტუდენტს თეორიულ საკითხებს გამოჰკითხავს.</w:t>
            </w:r>
          </w:p>
          <w:p w14:paraId="7CDD12FA" w14:textId="77777777" w:rsidR="00904517" w:rsidRDefault="00904517" w:rsidP="00B757B0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482DF0D7" w14:textId="77777777" w:rsidR="00904517" w:rsidRDefault="00904517" w:rsidP="00B757B0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75B4AECF" w14:textId="77777777" w:rsidR="00904517" w:rsidRPr="004553BB" w:rsidRDefault="00904517" w:rsidP="00904517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2FA32719" w14:textId="77777777" w:rsidR="00904517" w:rsidRPr="00E35772" w:rsidRDefault="00904517" w:rsidP="00904517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აკვირდება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პროცესს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ასრულებს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პროფესიული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აძლევს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განმავითარებელ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/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განმსაზღვრელ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შეფასებას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62EBCBE1" w14:textId="4F672646" w:rsidR="00904517" w:rsidRPr="00757027" w:rsidRDefault="00904517" w:rsidP="00B757B0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29" w:type="pct"/>
          </w:tcPr>
          <w:p w14:paraId="66E8AD89" w14:textId="77777777" w:rsidR="00904517" w:rsidRPr="00E84749" w:rsidRDefault="00904517" w:rsidP="0090451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პრაქტიკული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დავალება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დაკვირვებით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მტკიცებულება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:</w:t>
            </w:r>
          </w:p>
          <w:p w14:paraId="07564627" w14:textId="77777777" w:rsidR="00904517" w:rsidRDefault="00904517" w:rsidP="00904517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ჩანაწერი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შეფასების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ფურცელი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13CDF06E" w14:textId="77777777" w:rsidR="00904517" w:rsidRDefault="00904517" w:rsidP="00904517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5E8D7085" w14:textId="77777777" w:rsidR="00904517" w:rsidRPr="004553BB" w:rsidRDefault="00904517" w:rsidP="00904517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73227FDF" w14:textId="77777777" w:rsidR="00904517" w:rsidRPr="004553BB" w:rsidRDefault="00904517" w:rsidP="00904517">
            <w:pPr>
              <w:jc w:val="both"/>
              <w:rPr>
                <w:rFonts w:ascii="Sylfaen" w:hAnsi="Sylfaen"/>
                <w:lang w:val="ka-GE"/>
              </w:rPr>
            </w:pPr>
          </w:p>
          <w:p w14:paraId="0D907AE3" w14:textId="77777777" w:rsidR="00904517" w:rsidRPr="004553BB" w:rsidRDefault="00904517" w:rsidP="00904517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lang w:val="ka-GE"/>
              </w:rPr>
            </w:pP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შესრულების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მტკიცებულება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:</w:t>
            </w:r>
            <w:r w:rsidRPr="004553BB">
              <w:rPr>
                <w:rFonts w:ascii="Sylfaen" w:eastAsia="Calibri" w:hAnsi="Sylfaen" w:cs="Sylfaen"/>
                <w:b/>
                <w:color w:val="000000"/>
                <w:lang w:val="en-US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პროფესიული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ჩანაწერების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ჟურნალი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აწარმოებს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ადასტურებს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შუალედური და საკვალიფიკაციო გამოცდის შედეგები;</w:t>
            </w:r>
          </w:p>
          <w:p w14:paraId="4CD47865" w14:textId="44AAC8DD" w:rsidR="002B6096" w:rsidRPr="00757027" w:rsidRDefault="002B6096" w:rsidP="00B757B0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343B2F09" w14:textId="77777777" w:rsidR="002B6096" w:rsidRPr="00757027" w:rsidRDefault="002B6096" w:rsidP="002B6096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5"/>
        <w:gridCol w:w="12843"/>
      </w:tblGrid>
      <w:tr w:rsidR="00904517" w14:paraId="36CC420F" w14:textId="107E1BC6" w:rsidTr="00904517">
        <w:trPr>
          <w:trHeight w:val="375"/>
        </w:trPr>
        <w:tc>
          <w:tcPr>
            <w:tcW w:w="1672" w:type="dxa"/>
          </w:tcPr>
          <w:p w14:paraId="679413E6" w14:textId="782ADF51" w:rsidR="00904517" w:rsidRDefault="00904517" w:rsidP="00904517">
            <w:pPr>
              <w:spacing w:after="0" w:line="240" w:lineRule="auto"/>
              <w:ind w:left="-15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მიდგომები მოდულის განხორციელებასთან დაკავშირებით</w:t>
            </w:r>
          </w:p>
        </w:tc>
        <w:tc>
          <w:tcPr>
            <w:tcW w:w="13245" w:type="dxa"/>
          </w:tcPr>
          <w:p w14:paraId="064409D0" w14:textId="77777777" w:rsidR="00FB4AA5" w:rsidRDefault="00FB4AA5" w:rsidP="00FB4AA5">
            <w:pPr>
              <w:spacing w:after="0" w:line="240" w:lineRule="auto"/>
              <w:ind w:left="-15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დუალური პროგრამის შემთხვევაში:  </w:t>
            </w:r>
          </w:p>
          <w:p w14:paraId="206AF9DE" w14:textId="7B392562" w:rsidR="00FB4AA5" w:rsidRPr="00FB4AA5" w:rsidRDefault="00FB4AA5" w:rsidP="00FB4AA5">
            <w:pPr>
              <w:spacing w:after="0" w:line="240" w:lineRule="auto"/>
              <w:ind w:left="-15"/>
              <w:rPr>
                <w:rFonts w:cs="Arial"/>
                <w:sz w:val="20"/>
                <w:szCs w:val="20"/>
                <w:lang w:val="ka-GE"/>
              </w:rPr>
            </w:pPr>
            <w:r w:rsidRPr="00FB4AA5">
              <w:rPr>
                <w:rFonts w:ascii="Sylfaen" w:hAnsi="Sylfaen" w:cs="Arial"/>
                <w:sz w:val="20"/>
                <w:szCs w:val="20"/>
                <w:lang w:val="ka-GE"/>
              </w:rPr>
              <w:t>პირველი</w:t>
            </w:r>
            <w:r w:rsidRPr="00FB4AA5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FB4AA5">
              <w:rPr>
                <w:rFonts w:ascii="Sylfaen" w:hAnsi="Sylfaen" w:cs="Arial"/>
                <w:sz w:val="20"/>
                <w:szCs w:val="20"/>
                <w:lang w:val="ka-GE"/>
              </w:rPr>
              <w:t>სწავლის</w:t>
            </w:r>
            <w:r w:rsidRPr="00FB4AA5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FB4AA5">
              <w:rPr>
                <w:rFonts w:ascii="Sylfaen" w:hAnsi="Sylfaen" w:cs="Arial"/>
                <w:sz w:val="20"/>
                <w:szCs w:val="20"/>
                <w:lang w:val="ka-GE"/>
              </w:rPr>
              <w:t>შედეგი</w:t>
            </w:r>
            <w:r w:rsidRPr="00FB4AA5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FB4AA5">
              <w:rPr>
                <w:rFonts w:ascii="Sylfaen" w:hAnsi="Sylfaen" w:cs="Arial"/>
                <w:sz w:val="20"/>
                <w:szCs w:val="20"/>
                <w:lang w:val="ka-GE"/>
              </w:rPr>
              <w:t>მიიღწევა</w:t>
            </w:r>
            <w:r w:rsidRPr="00FB4AA5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FB4AA5">
              <w:rPr>
                <w:rFonts w:ascii="Sylfaen" w:hAnsi="Sylfaen" w:cs="Arial"/>
                <w:sz w:val="20"/>
                <w:szCs w:val="20"/>
                <w:lang w:val="ka-GE"/>
              </w:rPr>
              <w:t>კოლეჯში</w:t>
            </w:r>
            <w:r w:rsidRPr="00FB4AA5">
              <w:rPr>
                <w:rFonts w:cs="Arial"/>
                <w:sz w:val="20"/>
                <w:szCs w:val="20"/>
                <w:lang w:val="ka-GE"/>
              </w:rPr>
              <w:t>.</w:t>
            </w:r>
          </w:p>
          <w:p w14:paraId="50FC3FDD" w14:textId="430086E6" w:rsidR="00904517" w:rsidRDefault="00FB4AA5" w:rsidP="00FB4AA5">
            <w:pPr>
              <w:spacing w:after="0" w:line="240" w:lineRule="auto"/>
              <w:ind w:left="-15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B4AA5">
              <w:rPr>
                <w:rFonts w:ascii="Sylfaen" w:hAnsi="Sylfaen" w:cs="Arial"/>
                <w:sz w:val="20"/>
                <w:szCs w:val="20"/>
                <w:lang w:val="ka-GE"/>
              </w:rPr>
              <w:t>მოდულის</w:t>
            </w:r>
            <w:r w:rsidRPr="00FB4AA5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FB4AA5">
              <w:rPr>
                <w:rFonts w:ascii="Sylfaen" w:hAnsi="Sylfaen" w:cs="Arial"/>
                <w:sz w:val="20"/>
                <w:szCs w:val="20"/>
                <w:lang w:val="ka-GE"/>
              </w:rPr>
              <w:t>ორი</w:t>
            </w:r>
            <w:r w:rsidRPr="00FB4AA5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FB4AA5">
              <w:rPr>
                <w:rFonts w:ascii="Sylfaen" w:hAnsi="Sylfaen" w:cs="Arial"/>
                <w:sz w:val="20"/>
                <w:szCs w:val="20"/>
                <w:lang w:val="ka-GE"/>
              </w:rPr>
              <w:t>სწავლის</w:t>
            </w:r>
            <w:r w:rsidRPr="00FB4AA5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FB4AA5">
              <w:rPr>
                <w:rFonts w:ascii="Sylfaen" w:hAnsi="Sylfaen" w:cs="Arial"/>
                <w:sz w:val="20"/>
                <w:szCs w:val="20"/>
                <w:lang w:val="ka-GE"/>
              </w:rPr>
              <w:t>შედეგი</w:t>
            </w:r>
            <w:r w:rsidRPr="00FB4AA5">
              <w:rPr>
                <w:rFonts w:cs="Arial"/>
                <w:sz w:val="20"/>
                <w:szCs w:val="20"/>
                <w:lang w:val="ka-GE"/>
              </w:rPr>
              <w:t xml:space="preserve"> (II-III) </w:t>
            </w:r>
            <w:r w:rsidRPr="00FB4AA5">
              <w:rPr>
                <w:rFonts w:ascii="Sylfaen" w:hAnsi="Sylfaen" w:cs="Arial"/>
                <w:sz w:val="20"/>
                <w:szCs w:val="20"/>
                <w:lang w:val="ka-GE"/>
              </w:rPr>
              <w:t>მიიღწევა</w:t>
            </w:r>
            <w:r w:rsidRPr="00FB4AA5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FB4AA5">
              <w:rPr>
                <w:rFonts w:ascii="Sylfaen" w:hAnsi="Sylfaen" w:cs="Arial"/>
                <w:sz w:val="20"/>
                <w:szCs w:val="20"/>
                <w:lang w:val="ka-GE"/>
              </w:rPr>
              <w:t>საწარმოში</w:t>
            </w:r>
            <w:r w:rsidRPr="00FB4AA5">
              <w:rPr>
                <w:rFonts w:cs="Arial"/>
                <w:sz w:val="20"/>
                <w:szCs w:val="20"/>
                <w:lang w:val="ka-GE"/>
              </w:rPr>
              <w:t xml:space="preserve">. </w:t>
            </w:r>
            <w:r w:rsidRPr="00FB4AA5">
              <w:rPr>
                <w:rFonts w:ascii="Sylfaen" w:hAnsi="Sylfaen" w:cs="Arial"/>
                <w:sz w:val="20"/>
                <w:szCs w:val="20"/>
                <w:lang w:val="ka-GE"/>
              </w:rPr>
              <w:t>კოლეჯსა</w:t>
            </w:r>
            <w:r w:rsidRPr="00FB4AA5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FB4AA5">
              <w:rPr>
                <w:rFonts w:ascii="Sylfaen" w:hAnsi="Sylfaen" w:cs="Arial"/>
                <w:sz w:val="20"/>
                <w:szCs w:val="20"/>
                <w:lang w:val="ka-GE"/>
              </w:rPr>
              <w:t>და</w:t>
            </w:r>
            <w:r w:rsidRPr="00FB4AA5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FB4AA5">
              <w:rPr>
                <w:rFonts w:ascii="Sylfaen" w:hAnsi="Sylfaen" w:cs="Arial"/>
                <w:sz w:val="20"/>
                <w:szCs w:val="20"/>
                <w:lang w:val="ka-GE"/>
              </w:rPr>
              <w:t>კომპანიას</w:t>
            </w:r>
            <w:r w:rsidRPr="00FB4AA5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FB4AA5">
              <w:rPr>
                <w:rFonts w:ascii="Sylfaen" w:hAnsi="Sylfaen" w:cs="Arial"/>
                <w:sz w:val="20"/>
                <w:szCs w:val="20"/>
                <w:lang w:val="ka-GE"/>
              </w:rPr>
              <w:t>შორის</w:t>
            </w:r>
            <w:r w:rsidRPr="00FB4AA5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FB4AA5">
              <w:rPr>
                <w:rFonts w:ascii="Sylfaen" w:hAnsi="Sylfaen" w:cs="Arial"/>
                <w:sz w:val="20"/>
                <w:szCs w:val="20"/>
                <w:lang w:val="ka-GE"/>
              </w:rPr>
              <w:t>დადებული</w:t>
            </w:r>
            <w:r w:rsidRPr="00FB4AA5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FB4AA5">
              <w:rPr>
                <w:rFonts w:ascii="Sylfaen" w:hAnsi="Sylfaen" w:cs="Arial"/>
                <w:sz w:val="20"/>
                <w:szCs w:val="20"/>
                <w:lang w:val="ka-GE"/>
              </w:rPr>
              <w:t>ხელშეკრულების</w:t>
            </w:r>
            <w:r w:rsidRPr="00FB4AA5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FB4AA5">
              <w:rPr>
                <w:rFonts w:ascii="Sylfaen" w:hAnsi="Sylfaen" w:cs="Arial"/>
                <w:sz w:val="20"/>
                <w:szCs w:val="20"/>
                <w:lang w:val="ka-GE"/>
              </w:rPr>
              <w:t>ფარგლებში</w:t>
            </w:r>
            <w:r w:rsidRPr="00FB4AA5">
              <w:rPr>
                <w:rFonts w:cs="Arial"/>
                <w:sz w:val="20"/>
                <w:szCs w:val="20"/>
                <w:lang w:val="ka-GE"/>
              </w:rPr>
              <w:t xml:space="preserve">, </w:t>
            </w:r>
            <w:r w:rsidRPr="00FB4AA5">
              <w:rPr>
                <w:rFonts w:ascii="Sylfaen" w:hAnsi="Sylfaen" w:cs="Arial"/>
                <w:sz w:val="20"/>
                <w:szCs w:val="20"/>
                <w:lang w:val="ka-GE"/>
              </w:rPr>
              <w:t>პროფესიული</w:t>
            </w:r>
            <w:r w:rsidRPr="00FB4AA5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FB4AA5">
              <w:rPr>
                <w:rFonts w:ascii="Sylfaen" w:hAnsi="Sylfaen" w:cs="Arial"/>
                <w:sz w:val="20"/>
                <w:szCs w:val="20"/>
                <w:lang w:val="ka-GE"/>
              </w:rPr>
              <w:t>სტუდენტი</w:t>
            </w:r>
            <w:r w:rsidRPr="00FB4AA5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FB4AA5">
              <w:rPr>
                <w:rFonts w:ascii="Sylfaen" w:hAnsi="Sylfaen" w:cs="Arial"/>
                <w:sz w:val="20"/>
                <w:szCs w:val="20"/>
                <w:lang w:val="ka-GE"/>
              </w:rPr>
              <w:t>მუშაობს</w:t>
            </w:r>
            <w:r w:rsidRPr="00FB4AA5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FB4AA5">
              <w:rPr>
                <w:rFonts w:ascii="Sylfaen" w:hAnsi="Sylfaen" w:cs="Arial"/>
                <w:sz w:val="20"/>
                <w:szCs w:val="20"/>
                <w:lang w:val="ka-GE"/>
              </w:rPr>
              <w:t>საწარმოში</w:t>
            </w:r>
            <w:r w:rsidRPr="00FB4AA5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FB4AA5">
              <w:rPr>
                <w:rFonts w:ascii="Sylfaen" w:hAnsi="Sylfaen" w:cs="Arial"/>
                <w:sz w:val="20"/>
                <w:szCs w:val="20"/>
                <w:lang w:val="ka-GE"/>
              </w:rPr>
              <w:t>ინსტრუქტორის</w:t>
            </w:r>
            <w:r w:rsidRPr="00FB4AA5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FB4AA5">
              <w:rPr>
                <w:rFonts w:ascii="Sylfaen" w:hAnsi="Sylfaen" w:cs="Arial"/>
                <w:sz w:val="20"/>
                <w:szCs w:val="20"/>
                <w:lang w:val="ka-GE"/>
              </w:rPr>
              <w:t>ზედამხედველობის</w:t>
            </w:r>
            <w:r w:rsidRPr="00FB4AA5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FB4AA5">
              <w:rPr>
                <w:rFonts w:ascii="Sylfaen" w:hAnsi="Sylfaen" w:cs="Arial"/>
                <w:sz w:val="20"/>
                <w:szCs w:val="20"/>
                <w:lang w:val="ka-GE"/>
              </w:rPr>
              <w:t>ქვეშ</w:t>
            </w:r>
            <w:r w:rsidRPr="00FB4AA5">
              <w:rPr>
                <w:rFonts w:cs="Arial"/>
                <w:sz w:val="20"/>
                <w:szCs w:val="20"/>
                <w:lang w:val="ka-GE"/>
              </w:rPr>
              <w:t xml:space="preserve">, </w:t>
            </w:r>
            <w:r w:rsidRPr="00FB4AA5">
              <w:rPr>
                <w:rFonts w:ascii="Sylfaen" w:hAnsi="Sylfaen" w:cs="Arial"/>
                <w:sz w:val="20"/>
                <w:szCs w:val="20"/>
                <w:lang w:val="ka-GE"/>
              </w:rPr>
              <w:t>აწარმოებს</w:t>
            </w:r>
            <w:r w:rsidRPr="00FB4AA5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FB4AA5">
              <w:rPr>
                <w:rFonts w:ascii="Sylfaen" w:hAnsi="Sylfaen" w:cs="Arial"/>
                <w:sz w:val="20"/>
                <w:szCs w:val="20"/>
                <w:lang w:val="ka-GE"/>
              </w:rPr>
              <w:t>სტუდენტის</w:t>
            </w:r>
            <w:r w:rsidRPr="00FB4AA5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FB4AA5">
              <w:rPr>
                <w:rFonts w:ascii="Sylfaen" w:hAnsi="Sylfaen" w:cs="Arial"/>
                <w:sz w:val="20"/>
                <w:szCs w:val="20"/>
                <w:lang w:val="ka-GE"/>
              </w:rPr>
              <w:t>ჩანაწერების</w:t>
            </w:r>
            <w:r w:rsidRPr="00FB4AA5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FB4AA5">
              <w:rPr>
                <w:rFonts w:ascii="Sylfaen" w:hAnsi="Sylfaen" w:cs="Arial"/>
                <w:sz w:val="20"/>
                <w:szCs w:val="20"/>
                <w:lang w:val="ka-GE"/>
              </w:rPr>
              <w:t>ჟურნალს</w:t>
            </w:r>
            <w:r w:rsidRPr="00FB4AA5">
              <w:rPr>
                <w:rFonts w:cs="Arial"/>
                <w:sz w:val="20"/>
                <w:szCs w:val="20"/>
                <w:lang w:val="ka-GE"/>
              </w:rPr>
              <w:t xml:space="preserve">, </w:t>
            </w:r>
            <w:r w:rsidRPr="00FB4AA5">
              <w:rPr>
                <w:rFonts w:ascii="Sylfaen" w:hAnsi="Sylfaen" w:cs="Arial"/>
                <w:sz w:val="20"/>
                <w:szCs w:val="20"/>
                <w:lang w:val="ka-GE"/>
              </w:rPr>
              <w:t>რომელსაც</w:t>
            </w:r>
            <w:r w:rsidRPr="00FB4AA5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FB4AA5">
              <w:rPr>
                <w:rFonts w:ascii="Sylfaen" w:hAnsi="Sylfaen" w:cs="Arial"/>
                <w:sz w:val="20"/>
                <w:szCs w:val="20"/>
                <w:lang w:val="ka-GE"/>
              </w:rPr>
              <w:t>ამოწმებს</w:t>
            </w:r>
            <w:r w:rsidRPr="00FB4AA5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FB4AA5">
              <w:rPr>
                <w:rFonts w:ascii="Sylfaen" w:hAnsi="Sylfaen" w:cs="Arial"/>
                <w:sz w:val="20"/>
                <w:szCs w:val="20"/>
                <w:lang w:val="ka-GE"/>
              </w:rPr>
              <w:t>ინსტრუქტორი</w:t>
            </w:r>
            <w:r w:rsidRPr="00FB4AA5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FB4AA5">
              <w:rPr>
                <w:rFonts w:ascii="Sylfaen" w:hAnsi="Sylfaen" w:cs="Arial"/>
                <w:sz w:val="20"/>
                <w:szCs w:val="20"/>
                <w:lang w:val="ka-GE"/>
              </w:rPr>
              <w:t>და</w:t>
            </w:r>
            <w:r w:rsidRPr="00FB4AA5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FB4AA5">
              <w:rPr>
                <w:rFonts w:ascii="Sylfaen" w:hAnsi="Sylfaen" w:cs="Arial"/>
                <w:sz w:val="20"/>
                <w:szCs w:val="20"/>
                <w:lang w:val="ka-GE"/>
              </w:rPr>
              <w:t>მიღწევის</w:t>
            </w:r>
            <w:r w:rsidRPr="00FB4AA5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FB4AA5">
              <w:rPr>
                <w:rFonts w:ascii="Sylfaen" w:hAnsi="Sylfaen" w:cs="Arial"/>
                <w:sz w:val="20"/>
                <w:szCs w:val="20"/>
                <w:lang w:val="ka-GE"/>
              </w:rPr>
              <w:t>შემთხვევაში</w:t>
            </w:r>
            <w:r w:rsidRPr="00FB4AA5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FB4AA5">
              <w:rPr>
                <w:rFonts w:ascii="Sylfaen" w:hAnsi="Sylfaen" w:cs="Arial"/>
                <w:sz w:val="20"/>
                <w:szCs w:val="20"/>
                <w:lang w:val="ka-GE"/>
              </w:rPr>
              <w:t>უდასტურებს</w:t>
            </w:r>
            <w:r w:rsidRPr="00FB4AA5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FB4AA5">
              <w:rPr>
                <w:rFonts w:ascii="Sylfaen" w:hAnsi="Sylfaen" w:cs="Arial"/>
                <w:sz w:val="20"/>
                <w:szCs w:val="20"/>
                <w:lang w:val="ka-GE"/>
              </w:rPr>
              <w:t>სწავლის</w:t>
            </w:r>
            <w:r w:rsidRPr="00FB4AA5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FB4AA5">
              <w:rPr>
                <w:rFonts w:ascii="Sylfaen" w:hAnsi="Sylfaen" w:cs="Arial"/>
                <w:sz w:val="20"/>
                <w:szCs w:val="20"/>
                <w:lang w:val="ka-GE"/>
              </w:rPr>
              <w:t>შედეგებს</w:t>
            </w:r>
            <w:r w:rsidRPr="00FB4AA5">
              <w:rPr>
                <w:rFonts w:cs="Arial"/>
                <w:sz w:val="20"/>
                <w:szCs w:val="20"/>
                <w:lang w:val="ka-GE"/>
              </w:rPr>
              <w:t xml:space="preserve">, </w:t>
            </w:r>
            <w:r w:rsidRPr="00FB4AA5">
              <w:rPr>
                <w:rFonts w:ascii="Sylfaen" w:hAnsi="Sylfaen" w:cs="Arial"/>
                <w:sz w:val="20"/>
                <w:szCs w:val="20"/>
                <w:lang w:val="ka-GE"/>
              </w:rPr>
              <w:t>რასაც</w:t>
            </w:r>
            <w:r w:rsidRPr="00FB4AA5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FB4AA5">
              <w:rPr>
                <w:rFonts w:ascii="Sylfaen" w:hAnsi="Sylfaen" w:cs="Arial"/>
                <w:sz w:val="20"/>
                <w:szCs w:val="20"/>
                <w:lang w:val="ka-GE"/>
              </w:rPr>
              <w:t>სტუდენტი</w:t>
            </w:r>
            <w:r w:rsidRPr="00FB4AA5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FB4AA5">
              <w:rPr>
                <w:rFonts w:ascii="Sylfaen" w:hAnsi="Sylfaen" w:cs="Arial"/>
                <w:sz w:val="20"/>
                <w:szCs w:val="20"/>
                <w:lang w:val="ka-GE"/>
              </w:rPr>
              <w:t>შერჩევით</w:t>
            </w:r>
            <w:r w:rsidRPr="00FB4AA5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FB4AA5">
              <w:rPr>
                <w:rFonts w:ascii="Sylfaen" w:hAnsi="Sylfaen" w:cs="Arial"/>
                <w:sz w:val="20"/>
                <w:szCs w:val="20"/>
                <w:lang w:val="ka-GE"/>
              </w:rPr>
              <w:t>ადასტურებს</w:t>
            </w:r>
            <w:r w:rsidRPr="00FB4AA5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FB4AA5">
              <w:rPr>
                <w:rFonts w:ascii="Sylfaen" w:hAnsi="Sylfaen" w:cs="Arial"/>
                <w:sz w:val="20"/>
                <w:szCs w:val="20"/>
                <w:lang w:val="ka-GE"/>
              </w:rPr>
              <w:t>შუალედური</w:t>
            </w:r>
            <w:r w:rsidRPr="00FB4AA5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FB4AA5">
              <w:rPr>
                <w:rFonts w:ascii="Sylfaen" w:hAnsi="Sylfaen" w:cs="Arial"/>
                <w:sz w:val="20"/>
                <w:szCs w:val="20"/>
                <w:lang w:val="ka-GE"/>
              </w:rPr>
              <w:t>და</w:t>
            </w:r>
            <w:r w:rsidRPr="00FB4AA5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FB4AA5">
              <w:rPr>
                <w:rFonts w:ascii="Sylfaen" w:hAnsi="Sylfaen" w:cs="Arial"/>
                <w:sz w:val="20"/>
                <w:szCs w:val="20"/>
                <w:lang w:val="ka-GE"/>
              </w:rPr>
              <w:t>საკვალიფიკაციო</w:t>
            </w:r>
            <w:r w:rsidRPr="00FB4AA5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FB4AA5">
              <w:rPr>
                <w:rFonts w:ascii="Sylfaen" w:hAnsi="Sylfaen" w:cs="Arial"/>
                <w:sz w:val="20"/>
                <w:szCs w:val="20"/>
                <w:lang w:val="ka-GE"/>
              </w:rPr>
              <w:t>გამოცდის</w:t>
            </w:r>
            <w:r w:rsidRPr="00FB4AA5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FB4AA5">
              <w:rPr>
                <w:rFonts w:ascii="Sylfaen" w:hAnsi="Sylfaen" w:cs="Arial"/>
                <w:sz w:val="20"/>
                <w:szCs w:val="20"/>
                <w:lang w:val="ka-GE"/>
              </w:rPr>
              <w:t>დროს</w:t>
            </w:r>
          </w:p>
        </w:tc>
      </w:tr>
    </w:tbl>
    <w:p w14:paraId="4F97961C" w14:textId="77777777" w:rsidR="002B6096" w:rsidRPr="00757027" w:rsidRDefault="002B6096" w:rsidP="004E5EA4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p w14:paraId="05669E78" w14:textId="5A5C22FA" w:rsidR="003438B3" w:rsidRPr="00757027" w:rsidRDefault="002B6096" w:rsidP="004E5EA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757027">
        <w:rPr>
          <w:rFonts w:ascii="Sylfaen" w:hAnsi="Sylfaen" w:cs="Arial"/>
          <w:b/>
          <w:sz w:val="20"/>
          <w:szCs w:val="20"/>
          <w:lang w:val="ka-GE"/>
        </w:rPr>
        <w:t>3.2</w:t>
      </w:r>
      <w:r w:rsidR="0060779B" w:rsidRPr="00757027">
        <w:rPr>
          <w:rFonts w:ascii="Sylfaen" w:hAnsi="Sylfaen" w:cs="Arial"/>
          <w:b/>
          <w:sz w:val="20"/>
          <w:szCs w:val="20"/>
          <w:lang w:val="ka-GE"/>
        </w:rPr>
        <w:t>. საათების</w:t>
      </w:r>
      <w:r w:rsidR="001E2D37" w:rsidRPr="00757027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60779B" w:rsidRPr="00757027">
        <w:rPr>
          <w:rFonts w:ascii="Sylfaen" w:hAnsi="Sylfaen" w:cs="Arial"/>
          <w:b/>
          <w:sz w:val="20"/>
          <w:szCs w:val="20"/>
          <w:lang w:val="ka-GE"/>
        </w:rPr>
        <w:t>განაწილების  სქემა</w:t>
      </w:r>
      <w:r w:rsidR="004E5EA4" w:rsidRPr="00757027">
        <w:rPr>
          <w:rFonts w:ascii="Sylfaen" w:hAnsi="Sylfaen" w:cs="Arial"/>
          <w:b/>
          <w:sz w:val="20"/>
          <w:szCs w:val="20"/>
          <w:lang w:val="ka-GE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1"/>
        <w:gridCol w:w="1897"/>
        <w:gridCol w:w="1987"/>
        <w:gridCol w:w="2446"/>
        <w:gridCol w:w="1683"/>
        <w:gridCol w:w="1680"/>
      </w:tblGrid>
      <w:tr w:rsidR="007C1963" w:rsidRPr="00757027" w14:paraId="75DACD03" w14:textId="77777777" w:rsidTr="0060779B">
        <w:tc>
          <w:tcPr>
            <w:tcW w:w="1746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A2375" w14:textId="77777777" w:rsidR="00E47C05" w:rsidRPr="00757027" w:rsidRDefault="00E47C05" w:rsidP="004E5EA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="001E2D37" w:rsidRPr="0075702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75702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</w:tc>
        <w:tc>
          <w:tcPr>
            <w:tcW w:w="3254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8F0C61" w14:textId="77777777" w:rsidR="00E47C05" w:rsidRPr="00757027" w:rsidRDefault="00E47C05" w:rsidP="004E5EA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</w:t>
            </w:r>
            <w:r w:rsidR="001E2D37" w:rsidRPr="0075702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75702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განაწილება სწავლის შედეგების</w:t>
            </w:r>
            <w:r w:rsidR="001E2D37" w:rsidRPr="0075702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75702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მიხედ</w:t>
            </w:r>
            <w:r w:rsidRPr="0075702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7C1963" w:rsidRPr="00757027" w14:paraId="53DB09E4" w14:textId="77777777" w:rsidTr="0060779B">
        <w:tc>
          <w:tcPr>
            <w:tcW w:w="174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7DBE2" w14:textId="77777777" w:rsidR="00E47C05" w:rsidRPr="00757027" w:rsidRDefault="00E47C05" w:rsidP="004E5EA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30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B473D" w14:textId="77777777" w:rsidR="00E47C05" w:rsidRPr="00757027" w:rsidRDefault="00E47C05" w:rsidP="004E5EA4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 სასწავლო დატვირთვა</w:t>
            </w:r>
          </w:p>
        </w:tc>
        <w:tc>
          <w:tcPr>
            <w:tcW w:w="821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5BA8DCB4" w14:textId="77777777" w:rsidR="00E47C05" w:rsidRPr="00757027" w:rsidRDefault="00E47C05" w:rsidP="004E5EA4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  <w:p w14:paraId="7827D4CE" w14:textId="77777777" w:rsidR="00E47C05" w:rsidRPr="00757027" w:rsidRDefault="00E47C05" w:rsidP="004E5EA4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სამუშაოები</w:t>
            </w:r>
          </w:p>
        </w:tc>
        <w:tc>
          <w:tcPr>
            <w:tcW w:w="565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2B1BE6DC" w14:textId="77777777" w:rsidR="00E47C05" w:rsidRPr="00757027" w:rsidRDefault="00E47C05" w:rsidP="004E5EA4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56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687461DB" w14:textId="77777777" w:rsidR="00E47C05" w:rsidRPr="00757027" w:rsidRDefault="00E47C05" w:rsidP="004E5EA4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7C1963" w:rsidRPr="00757027" w14:paraId="0E783C35" w14:textId="77777777" w:rsidTr="00822976">
        <w:trPr>
          <w:trHeight w:val="322"/>
        </w:trPr>
        <w:tc>
          <w:tcPr>
            <w:tcW w:w="174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1748EC" w14:textId="77777777" w:rsidR="00E47C05" w:rsidRPr="00757027" w:rsidRDefault="00E47C05" w:rsidP="004E5EA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553816" w14:textId="77777777" w:rsidR="00E47C05" w:rsidRPr="00757027" w:rsidRDefault="00E47C05" w:rsidP="004E5EA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თეორიული მეცადინეობა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55803B" w14:textId="77777777" w:rsidR="00E47C05" w:rsidRPr="00757027" w:rsidRDefault="00E47C05" w:rsidP="004E5EA4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</w:t>
            </w:r>
          </w:p>
          <w:p w14:paraId="0C2521EA" w14:textId="77777777" w:rsidR="00E47C05" w:rsidRPr="00757027" w:rsidRDefault="00E47C05" w:rsidP="004E5EA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მეცადინეობა</w:t>
            </w:r>
          </w:p>
        </w:tc>
        <w:tc>
          <w:tcPr>
            <w:tcW w:w="82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2D69E" w14:textId="77777777" w:rsidR="00E47C05" w:rsidRPr="00757027" w:rsidRDefault="00E47C05" w:rsidP="004E5EA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01F40" w14:textId="77777777" w:rsidR="00E47C05" w:rsidRPr="00757027" w:rsidRDefault="00E47C05" w:rsidP="004E5EA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FBA866" w14:textId="77777777" w:rsidR="00E47C05" w:rsidRPr="00757027" w:rsidRDefault="00E47C05" w:rsidP="004E5EA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757B0" w:rsidRPr="00757027" w14:paraId="79AD666D" w14:textId="77777777" w:rsidTr="008F03EC">
        <w:trPr>
          <w:trHeight w:val="538"/>
        </w:trPr>
        <w:tc>
          <w:tcPr>
            <w:tcW w:w="17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A66FD" w14:textId="4F816CF7" w:rsidR="00B757B0" w:rsidRPr="00757027" w:rsidRDefault="00B757B0" w:rsidP="004E5EA4">
            <w:pPr>
              <w:spacing w:before="12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1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3DD86A" w14:textId="77777777" w:rsidR="00B757B0" w:rsidRPr="00757027" w:rsidRDefault="00B757B0" w:rsidP="004E5EA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A458EA" w14:textId="77777777" w:rsidR="00B757B0" w:rsidRPr="00757027" w:rsidRDefault="00B757B0" w:rsidP="004E5EA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18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3CCE5" w14:textId="77777777" w:rsidR="00B757B0" w:rsidRPr="00757027" w:rsidRDefault="00B757B0" w:rsidP="004E5EA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83666" w14:textId="77777777" w:rsidR="00B757B0" w:rsidRPr="00757027" w:rsidRDefault="00B757B0" w:rsidP="004E5EA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64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BAC4B" w14:textId="1CBFBFD5" w:rsidR="00B757B0" w:rsidRPr="00757027" w:rsidRDefault="00B757B0" w:rsidP="004E5EA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757027">
              <w:rPr>
                <w:rFonts w:ascii="Sylfaen" w:hAnsi="Sylfaen"/>
                <w:noProof/>
                <w:sz w:val="20"/>
                <w:szCs w:val="20"/>
                <w:lang w:val="ka-GE"/>
              </w:rPr>
              <w:t>75</w:t>
            </w: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</w:tr>
      <w:tr w:rsidR="00B757B0" w:rsidRPr="00757027" w14:paraId="4D779843" w14:textId="77777777" w:rsidTr="008F03EC">
        <w:trPr>
          <w:trHeight w:val="367"/>
        </w:trPr>
        <w:tc>
          <w:tcPr>
            <w:tcW w:w="174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F51BF" w14:textId="333E12FA" w:rsidR="00B757B0" w:rsidRPr="00757027" w:rsidRDefault="00B757B0" w:rsidP="004E5EA4">
            <w:pPr>
              <w:spacing w:before="12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FC076" w14:textId="77777777" w:rsidR="00B757B0" w:rsidRPr="00757027" w:rsidRDefault="00B757B0" w:rsidP="004E5EA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F751EC" w14:textId="77777777" w:rsidR="00B757B0" w:rsidRPr="00757027" w:rsidRDefault="00B757B0" w:rsidP="004E5EA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16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0EA9AB" w14:textId="77777777" w:rsidR="00B757B0" w:rsidRPr="00757027" w:rsidRDefault="00B757B0" w:rsidP="004E5EA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8FE449" w14:textId="77777777" w:rsidR="00B757B0" w:rsidRPr="00757027" w:rsidRDefault="00B757B0" w:rsidP="004E5EA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6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356BDB" w14:textId="31B6E86D" w:rsidR="00B757B0" w:rsidRPr="00757027" w:rsidRDefault="00B757B0" w:rsidP="004E5EA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757B0" w:rsidRPr="00757027" w14:paraId="51EB6CDE" w14:textId="77777777" w:rsidTr="008F03EC">
        <w:tc>
          <w:tcPr>
            <w:tcW w:w="17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191BCF" w14:textId="6F6AD317" w:rsidR="00B757B0" w:rsidRPr="00757027" w:rsidRDefault="00B757B0" w:rsidP="004E5EA4">
            <w:pPr>
              <w:spacing w:before="12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4C8307" w14:textId="77777777" w:rsidR="00B757B0" w:rsidRPr="00757027" w:rsidRDefault="00B757B0" w:rsidP="004E5EA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4B918A" w14:textId="77777777" w:rsidR="00B757B0" w:rsidRPr="00757027" w:rsidRDefault="00B757B0" w:rsidP="004E5EA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16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1B351F" w14:textId="77777777" w:rsidR="00B757B0" w:rsidRPr="00757027" w:rsidRDefault="00B757B0" w:rsidP="004E5EA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D1C5DF" w14:textId="77777777" w:rsidR="00B757B0" w:rsidRPr="00757027" w:rsidRDefault="00B757B0" w:rsidP="004E5EA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6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A0CD29" w14:textId="0D29B73D" w:rsidR="00B757B0" w:rsidRPr="00757027" w:rsidRDefault="00B757B0" w:rsidP="004E5EA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757B0" w:rsidRPr="00757027" w14:paraId="3255F1D9" w14:textId="77777777" w:rsidTr="008F03EC">
        <w:trPr>
          <w:trHeight w:val="458"/>
        </w:trPr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C6BB8" w14:textId="77777777" w:rsidR="00B757B0" w:rsidRPr="00757027" w:rsidRDefault="00B757B0" w:rsidP="004E5EA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D6157" w14:textId="77777777" w:rsidR="00B757B0" w:rsidRPr="00757027" w:rsidRDefault="00B757B0" w:rsidP="004E5EA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0C04E0" w14:textId="77777777" w:rsidR="00B757B0" w:rsidRPr="00757027" w:rsidRDefault="00B757B0" w:rsidP="004E5EA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50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23B6AD" w14:textId="77777777" w:rsidR="00B757B0" w:rsidRPr="00757027" w:rsidRDefault="00B757B0" w:rsidP="004E5EA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23F89E" w14:textId="77777777" w:rsidR="00B757B0" w:rsidRPr="00757027" w:rsidRDefault="00B757B0" w:rsidP="004E5EA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57027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56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05A349" w14:textId="7394EA3F" w:rsidR="00B757B0" w:rsidRPr="00757027" w:rsidRDefault="00B757B0" w:rsidP="004E5EA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649EF425" w14:textId="37D2ED6B" w:rsidR="00A2463E" w:rsidRPr="00757027" w:rsidRDefault="00472BD4" w:rsidP="004E5EA4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757027">
        <w:rPr>
          <w:rFonts w:ascii="Sylfaen" w:hAnsi="Sylfaen" w:cs="Arial"/>
          <w:b/>
          <w:sz w:val="20"/>
          <w:szCs w:val="20"/>
          <w:lang w:val="ka-GE"/>
        </w:rPr>
        <w:t>3.3</w:t>
      </w:r>
      <w:r w:rsidR="007776AB" w:rsidRPr="00757027">
        <w:rPr>
          <w:rFonts w:ascii="Sylfaen" w:hAnsi="Sylfaen" w:cs="Arial"/>
          <w:b/>
          <w:sz w:val="20"/>
          <w:szCs w:val="20"/>
          <w:lang w:val="ka-GE"/>
        </w:rPr>
        <w:t>.</w:t>
      </w:r>
      <w:r w:rsidR="004129FC">
        <w:rPr>
          <w:rFonts w:ascii="Sylfaen" w:hAnsi="Sylfaen" w:cs="Arial"/>
          <w:b/>
          <w:sz w:val="20"/>
          <w:szCs w:val="20"/>
          <w:lang w:val="ka-GE"/>
        </w:rPr>
        <w:t>სასწავლო რესურსი:</w:t>
      </w:r>
    </w:p>
    <w:p w14:paraId="5E4144BF" w14:textId="77777777" w:rsidR="006A41F9" w:rsidRDefault="006A41F9" w:rsidP="006A41F9">
      <w:pPr>
        <w:pStyle w:val="a3"/>
        <w:numPr>
          <w:ilvl w:val="0"/>
          <w:numId w:val="23"/>
        </w:numPr>
        <w:spacing w:before="12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კონდიტერი - მაია მსხილაძე - განათლების ხარისხის განვითარების ეროვნული ცენტრი - 2016 წ.  - </w:t>
      </w:r>
      <w:hyperlink r:id="rId9" w:history="1">
        <w:r>
          <w:rPr>
            <w:rStyle w:val="af3"/>
            <w:rFonts w:ascii="Sylfaen" w:hAnsi="Sylfaen"/>
            <w:sz w:val="20"/>
            <w:lang w:val="ka-GE"/>
          </w:rPr>
          <w:t>http://vet.ge/wp-content/uploads/2016/03/%E1%83%99%E1%83%9D%E1%83%9C%E1%83%93%E1%83%98%E1%83%A2%E1%83%94%E1%83%A0%E1%83%98-%E1%83%A1%E1%83%90%E1%83%AE%E1%83%94%E1%83%9A%E1%83%9B%E1%83%AB%E1%83%A6%E1%83%95.pdf</w:t>
        </w:r>
      </w:hyperlink>
    </w:p>
    <w:p w14:paraId="0063F575" w14:textId="015E47BF" w:rsidR="007A5777" w:rsidRPr="00363529" w:rsidRDefault="007A5777" w:rsidP="006A41F9">
      <w:pPr>
        <w:spacing w:before="12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640CBAD7" w14:textId="77777777" w:rsidR="00FB4AA5" w:rsidRPr="00FB4AA5" w:rsidRDefault="00FB4AA5" w:rsidP="00FB4AA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FB4AA5">
        <w:rPr>
          <w:rFonts w:ascii="Sylfaen" w:hAnsi="Sylfaen" w:cs="Arial"/>
          <w:b/>
          <w:sz w:val="20"/>
          <w:szCs w:val="20"/>
          <w:lang w:val="ka-GE"/>
        </w:rPr>
        <w:t>3.4. სასწავლო გარემო და მატერიალური რესურსი</w:t>
      </w:r>
    </w:p>
    <w:p w14:paraId="15CC45E6" w14:textId="5768C327" w:rsidR="00306CF5" w:rsidRPr="00FB4AA5" w:rsidRDefault="00FB4AA5" w:rsidP="00FB4AA5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FB4AA5">
        <w:rPr>
          <w:rFonts w:ascii="Sylfaen" w:hAnsi="Sylfaen" w:cs="Arial"/>
          <w:sz w:val="20"/>
          <w:szCs w:val="20"/>
          <w:lang w:val="ka-GE"/>
        </w:rPr>
        <w:t>ინფორმაცია მატერიალური რესურსის თაობაზე წარმოდგენილია დანართი №5 სახით.</w:t>
      </w:r>
    </w:p>
    <w:p w14:paraId="58A24B77" w14:textId="2D22C769" w:rsidR="00A0242D" w:rsidRPr="00757027" w:rsidRDefault="00472BD4" w:rsidP="00A0242D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757027">
        <w:rPr>
          <w:rFonts w:ascii="Sylfaen" w:hAnsi="Sylfaen" w:cs="Arial"/>
          <w:b/>
          <w:sz w:val="20"/>
          <w:szCs w:val="20"/>
          <w:lang w:val="ka-GE"/>
        </w:rPr>
        <w:t>3.</w:t>
      </w:r>
      <w:r w:rsidR="00FB4AA5">
        <w:rPr>
          <w:rFonts w:ascii="Sylfaen" w:hAnsi="Sylfaen" w:cs="Arial"/>
          <w:b/>
          <w:sz w:val="20"/>
          <w:szCs w:val="20"/>
          <w:lang w:val="ka-GE"/>
        </w:rPr>
        <w:t>5</w:t>
      </w:r>
      <w:r w:rsidR="00A0242D" w:rsidRPr="00757027">
        <w:rPr>
          <w:rFonts w:ascii="Sylfaen" w:hAnsi="Sylfaen" w:cs="Arial"/>
          <w:b/>
          <w:sz w:val="20"/>
          <w:szCs w:val="20"/>
          <w:lang w:val="ka-GE"/>
        </w:rPr>
        <w:t>. რეკომენდაციები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 სწავლებისათვის:</w:t>
      </w:r>
    </w:p>
    <w:p w14:paraId="6536044D" w14:textId="77777777" w:rsidR="00A0242D" w:rsidRPr="00757027" w:rsidRDefault="00A0242D" w:rsidP="00A0242D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757027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</w:t>
      </w:r>
      <w:r w:rsidRPr="00757027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757027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757027">
        <w:rPr>
          <w:rFonts w:ascii="Sylfaen" w:eastAsia="MS Mincho" w:hAnsi="Sylfaen"/>
          <w:sz w:val="20"/>
          <w:szCs w:val="20"/>
          <w:lang w:val="ka-GE"/>
        </w:rPr>
        <w:t xml:space="preserve"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 საჭირო </w:t>
      </w:r>
      <w:r w:rsidRPr="00757027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44FFBDA" w14:textId="77777777" w:rsidR="00A0242D" w:rsidRPr="00757027" w:rsidRDefault="00A0242D" w:rsidP="00A0242D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757027">
        <w:rPr>
          <w:rFonts w:ascii="Sylfaen" w:eastAsia="MS Mincho" w:hAnsi="Sylfaen"/>
          <w:sz w:val="20"/>
          <w:szCs w:val="20"/>
          <w:lang w:val="ka-GE"/>
        </w:rPr>
        <w:t xml:space="preserve">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757027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მიმართებაში.</w:t>
      </w:r>
    </w:p>
    <w:p w14:paraId="51568498" w14:textId="14B71A70" w:rsidR="00A0242D" w:rsidRPr="00757027" w:rsidRDefault="00A0242D" w:rsidP="00A0242D">
      <w:pPr>
        <w:tabs>
          <w:tab w:val="left" w:pos="6330"/>
        </w:tabs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757027">
        <w:rPr>
          <w:rFonts w:ascii="Sylfaen" w:hAnsi="Sylfaen" w:cs="Arial"/>
          <w:sz w:val="20"/>
          <w:szCs w:val="20"/>
          <w:lang w:val="ka-GE"/>
        </w:rPr>
        <w:tab/>
      </w:r>
    </w:p>
    <w:p w14:paraId="492CE2E4" w14:textId="2DA16C8E" w:rsidR="00FB4AA5" w:rsidRPr="00F219AB" w:rsidRDefault="00FB4AA5" w:rsidP="00FB4AA5">
      <w:pPr>
        <w:pStyle w:val="a3"/>
        <w:numPr>
          <w:ilvl w:val="1"/>
          <w:numId w:val="22"/>
        </w:numPr>
        <w:spacing w:after="160" w:line="360" w:lineRule="auto"/>
        <w:jc w:val="both"/>
        <w:rPr>
          <w:rFonts w:ascii="Sylfaen" w:hAnsi="Sylfaen"/>
          <w:i/>
          <w:iCs/>
          <w:lang w:val="ka-GE"/>
        </w:rPr>
      </w:pPr>
      <w:r w:rsidRPr="00F219AB">
        <w:rPr>
          <w:rFonts w:ascii="Sylfaen" w:hAnsi="Sylfaen" w:cs="Arial"/>
          <w:b/>
          <w:lang w:val="ka-GE"/>
        </w:rPr>
        <w:t xml:space="preserve">მოდულის განხორციელების ადგილი: </w:t>
      </w:r>
      <w:r w:rsidRPr="00F219AB">
        <w:rPr>
          <w:rFonts w:ascii="Sylfaen" w:hAnsi="Sylfaen" w:cs="Arial"/>
          <w:lang w:val="ka-GE"/>
        </w:rPr>
        <w:t>მოდულის სწავლება ხორციელდება სსიპ კოლეჯი</w:t>
      </w:r>
      <w:r w:rsidR="00000FEF">
        <w:rPr>
          <w:rFonts w:ascii="Sylfaen" w:hAnsi="Sylfaen" w:cs="Arial"/>
          <w:lang w:val="ka-GE"/>
        </w:rPr>
        <w:t>ს</w:t>
      </w:r>
      <w:bookmarkStart w:id="0" w:name="_GoBack"/>
      <w:bookmarkEnd w:id="0"/>
      <w:r w:rsidRPr="00F219AB">
        <w:rPr>
          <w:rFonts w:ascii="Sylfaen" w:hAnsi="Sylfaen" w:cs="Arial"/>
          <w:lang w:val="ka-GE"/>
        </w:rPr>
        <w:t xml:space="preserve"> ,,ახალი ტალღა“ შენობაში.  მისამართი:</w:t>
      </w:r>
      <w:r w:rsidRPr="00F219AB">
        <w:rPr>
          <w:rFonts w:ascii="Sylfaen" w:hAnsi="Sylfaen" w:cs="Sylfaen"/>
          <w:i/>
          <w:iCs/>
          <w:lang w:val="ka-GE"/>
        </w:rPr>
        <w:t>ქ</w:t>
      </w:r>
      <w:r w:rsidRPr="00F219AB">
        <w:rPr>
          <w:rFonts w:ascii="Sylfaen" w:hAnsi="Sylfaen"/>
          <w:i/>
          <w:iCs/>
          <w:lang w:val="ka-GE"/>
        </w:rPr>
        <w:t>.</w:t>
      </w:r>
      <w:r w:rsidRPr="00F219AB">
        <w:rPr>
          <w:rFonts w:ascii="Sylfaen" w:hAnsi="Sylfaen" w:cs="Vrinda"/>
          <w:i/>
          <w:iCs/>
          <w:lang w:val="ka-GE"/>
        </w:rPr>
        <w:t> </w:t>
      </w:r>
      <w:r w:rsidRPr="00F219AB">
        <w:rPr>
          <w:rFonts w:ascii="Sylfaen" w:hAnsi="Sylfaen" w:cs="Sylfaen"/>
          <w:i/>
          <w:iCs/>
          <w:lang w:val="ka-GE"/>
        </w:rPr>
        <w:t>ქობულეთი</w:t>
      </w:r>
      <w:r w:rsidRPr="00F219AB">
        <w:rPr>
          <w:rFonts w:ascii="Sylfaen" w:hAnsi="Sylfaen"/>
          <w:i/>
          <w:iCs/>
          <w:lang w:val="ka-GE"/>
        </w:rPr>
        <w:t>,</w:t>
      </w:r>
      <w:r w:rsidRPr="00F219AB">
        <w:rPr>
          <w:rFonts w:ascii="Sylfaen" w:hAnsi="Sylfaen" w:cs="Vrinda"/>
          <w:i/>
          <w:iCs/>
          <w:lang w:val="ka-GE"/>
        </w:rPr>
        <w:t> </w:t>
      </w:r>
      <w:r w:rsidRPr="00F219AB">
        <w:rPr>
          <w:rFonts w:ascii="Sylfaen" w:hAnsi="Sylfaen" w:cs="Sylfaen"/>
          <w:i/>
          <w:iCs/>
          <w:lang w:val="ka-GE"/>
        </w:rPr>
        <w:t>რუსთაველის</w:t>
      </w:r>
      <w:r w:rsidRPr="00F219AB">
        <w:rPr>
          <w:rFonts w:ascii="Sylfaen" w:hAnsi="Sylfaen" w:cs="Vrinda"/>
          <w:i/>
          <w:iCs/>
          <w:lang w:val="ka-GE"/>
        </w:rPr>
        <w:t> </w:t>
      </w:r>
      <w:r w:rsidRPr="00F219AB">
        <w:rPr>
          <w:rFonts w:ascii="Sylfaen" w:hAnsi="Sylfaen" w:cs="Sylfaen"/>
          <w:i/>
          <w:iCs/>
          <w:lang w:val="ka-GE"/>
        </w:rPr>
        <w:t>ქუჩა</w:t>
      </w:r>
      <w:r w:rsidRPr="00F219AB">
        <w:rPr>
          <w:rFonts w:ascii="Sylfaen" w:hAnsi="Sylfaen" w:cs="Vrinda"/>
          <w:i/>
          <w:iCs/>
          <w:lang w:val="ka-GE"/>
        </w:rPr>
        <w:t> </w:t>
      </w:r>
      <w:r w:rsidRPr="00F219AB">
        <w:rPr>
          <w:rFonts w:ascii="Sylfaen" w:hAnsi="Sylfaen" w:cs="Arial"/>
          <w:i/>
          <w:iCs/>
          <w:lang w:val="ka-GE"/>
        </w:rPr>
        <w:t>№</w:t>
      </w:r>
      <w:r w:rsidRPr="00F219AB">
        <w:rPr>
          <w:rFonts w:ascii="Sylfaen" w:hAnsi="Sylfaen"/>
          <w:i/>
          <w:iCs/>
          <w:lang w:val="ka-GE"/>
        </w:rPr>
        <w:t xml:space="preserve"> 154; მეორე კორპუსი </w:t>
      </w:r>
    </w:p>
    <w:p w14:paraId="561909F6" w14:textId="77777777" w:rsidR="00363529" w:rsidRDefault="00363529" w:rsidP="00363529">
      <w:pPr>
        <w:pStyle w:val="a3"/>
        <w:numPr>
          <w:ilvl w:val="0"/>
          <w:numId w:val="24"/>
        </w:numPr>
        <w:jc w:val="both"/>
        <w:rPr>
          <w:lang w:val="ka-GE"/>
        </w:rPr>
      </w:pPr>
      <w:r>
        <w:rPr>
          <w:rFonts w:ascii="Sylfaen" w:hAnsi="Sylfaen" w:cs="Sylfaen"/>
          <w:lang w:val="ka-GE"/>
        </w:rPr>
        <w:t>ი</w:t>
      </w:r>
      <w:r>
        <w:rPr>
          <w:lang w:val="ka-GE"/>
        </w:rPr>
        <w:t>.</w:t>
      </w:r>
      <w:r>
        <w:rPr>
          <w:rFonts w:ascii="Sylfaen" w:hAnsi="Sylfaen" w:cs="Sylfaen"/>
          <w:lang w:val="ka-GE"/>
        </w:rPr>
        <w:t>მ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ვალენტინა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ორაგველიძე</w:t>
      </w:r>
      <w:r>
        <w:rPr>
          <w:lang w:val="ka-GE"/>
        </w:rPr>
        <w:t xml:space="preserve">  (</w:t>
      </w:r>
      <w:r>
        <w:rPr>
          <w:rFonts w:ascii="Sylfaen" w:hAnsi="Sylfaen" w:cs="Sylfaen"/>
          <w:lang w:val="ka-GE"/>
        </w:rPr>
        <w:t>ს</w:t>
      </w:r>
      <w:r>
        <w:rPr>
          <w:lang w:val="ka-GE"/>
        </w:rPr>
        <w:t>/</w:t>
      </w:r>
      <w:r>
        <w:rPr>
          <w:rFonts w:ascii="Sylfaen" w:hAnsi="Sylfaen" w:cs="Sylfaen"/>
          <w:lang w:val="ka-GE"/>
        </w:rPr>
        <w:t>კ</w:t>
      </w:r>
      <w:r>
        <w:rPr>
          <w:lang w:val="ka-GE"/>
        </w:rPr>
        <w:t xml:space="preserve"> 62005013845) </w:t>
      </w:r>
      <w:r>
        <w:rPr>
          <w:rFonts w:ascii="Sylfaen" w:hAnsi="Sylfaen" w:cs="Sylfaen"/>
          <w:lang w:val="ka-GE"/>
        </w:rPr>
        <w:t>მისამართი</w:t>
      </w:r>
      <w:r>
        <w:rPr>
          <w:lang w:val="ka-GE"/>
        </w:rPr>
        <w:t xml:space="preserve">: </w:t>
      </w:r>
      <w:r>
        <w:rPr>
          <w:rFonts w:ascii="Sylfaen" w:hAnsi="Sylfaen" w:cs="Sylfaen"/>
          <w:lang w:val="ka-GE"/>
        </w:rPr>
        <w:t>ბათუმი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ჭავჭავაძის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ქ</w:t>
      </w:r>
      <w:r>
        <w:rPr>
          <w:lang w:val="ka-GE"/>
        </w:rPr>
        <w:t xml:space="preserve"> N59</w:t>
      </w:r>
    </w:p>
    <w:p w14:paraId="19A00187" w14:textId="77777777" w:rsidR="00363529" w:rsidRDefault="00363529" w:rsidP="00363529">
      <w:pPr>
        <w:pStyle w:val="a3"/>
        <w:numPr>
          <w:ilvl w:val="0"/>
          <w:numId w:val="24"/>
        </w:num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შპს</w:t>
      </w:r>
      <w:r>
        <w:rPr>
          <w:lang w:val="ka-GE"/>
        </w:rPr>
        <w:t xml:space="preserve">  </w:t>
      </w:r>
      <w:r>
        <w:rPr>
          <w:rFonts w:cs="Calibri"/>
          <w:lang w:val="ka-GE"/>
        </w:rPr>
        <w:t>„</w:t>
      </w:r>
      <w:r>
        <w:rPr>
          <w:rFonts w:ascii="Sylfaen" w:hAnsi="Sylfaen" w:cs="Sylfaen"/>
          <w:lang w:val="ka-GE"/>
        </w:rPr>
        <w:t>ბლექ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რიზორტსი</w:t>
      </w:r>
      <w:r>
        <w:rPr>
          <w:rFonts w:cs="Calibri"/>
          <w:lang w:val="ka-GE"/>
        </w:rPr>
        <w:t>“</w:t>
      </w:r>
      <w:r>
        <w:rPr>
          <w:lang w:val="ka-GE"/>
        </w:rPr>
        <w:t xml:space="preserve"> (</w:t>
      </w:r>
      <w:r>
        <w:rPr>
          <w:rFonts w:ascii="Sylfaen" w:hAnsi="Sylfaen" w:cs="Sylfaen"/>
          <w:lang w:val="ka-GE"/>
        </w:rPr>
        <w:t>ს</w:t>
      </w:r>
      <w:r>
        <w:rPr>
          <w:lang w:val="ka-GE"/>
        </w:rPr>
        <w:t>/</w:t>
      </w:r>
      <w:r>
        <w:rPr>
          <w:rFonts w:ascii="Sylfaen" w:hAnsi="Sylfaen" w:cs="Sylfaen"/>
          <w:lang w:val="ka-GE"/>
        </w:rPr>
        <w:t>კ</w:t>
      </w:r>
      <w:r>
        <w:rPr>
          <w:lang w:val="ka-GE"/>
        </w:rPr>
        <w:t xml:space="preserve"> 405046542) </w:t>
      </w:r>
      <w:r>
        <w:rPr>
          <w:rFonts w:ascii="Sylfaen" w:hAnsi="Sylfaen" w:cs="Sylfaen"/>
          <w:lang w:val="ka-GE"/>
        </w:rPr>
        <w:t>მისამართი</w:t>
      </w:r>
      <w:r>
        <w:rPr>
          <w:lang w:val="ka-GE"/>
        </w:rPr>
        <w:t xml:space="preserve">: </w:t>
      </w:r>
      <w:r>
        <w:rPr>
          <w:rFonts w:ascii="Sylfaen" w:hAnsi="Sylfaen" w:cs="Sylfaen"/>
          <w:lang w:val="ka-GE"/>
        </w:rPr>
        <w:t>ოზურგეთის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მუნიციპალიტეტი</w:t>
      </w:r>
      <w:r>
        <w:rPr>
          <w:lang w:val="ka-GE"/>
        </w:rPr>
        <w:t xml:space="preserve">, </w:t>
      </w:r>
      <w:r>
        <w:rPr>
          <w:rFonts w:ascii="Sylfaen" w:hAnsi="Sylfaen" w:cs="Sylfaen"/>
          <w:lang w:val="ka-GE"/>
        </w:rPr>
        <w:t>შკვეთილი</w:t>
      </w:r>
      <w:r>
        <w:rPr>
          <w:lang w:val="ka-GE"/>
        </w:rPr>
        <w:t>.</w:t>
      </w:r>
    </w:p>
    <w:p w14:paraId="6CCF6FBB" w14:textId="400540B8" w:rsidR="002B6096" w:rsidRPr="00757027" w:rsidRDefault="00C47DB5" w:rsidP="17C04F7A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C47DB5">
        <w:rPr>
          <w:rFonts w:ascii="Sylfaen" w:hAnsi="Sylfaen" w:cs="Arial"/>
          <w:b/>
          <w:lang w:val="ka-GE"/>
        </w:rPr>
        <w:t>3.7 მოდულის განმახორციელებელი:</w:t>
      </w:r>
      <w:r w:rsidRPr="00C47DB5">
        <w:rPr>
          <w:rFonts w:ascii="Sylfaen" w:hAnsi="Sylfaen" w:cs="Arial"/>
          <w:sz w:val="20"/>
          <w:szCs w:val="20"/>
          <w:lang w:val="ka-GE"/>
        </w:rPr>
        <w:t xml:space="preserve"> იხ.დანართი 4</w:t>
      </w:r>
      <w:r w:rsidRPr="00C47DB5">
        <w:rPr>
          <w:rFonts w:ascii="Sylfaen" w:hAnsi="Sylfaen" w:cs="Arial"/>
          <w:sz w:val="20"/>
          <w:szCs w:val="20"/>
          <w:lang w:val="ka-GE"/>
        </w:rPr>
        <w:tab/>
      </w:r>
    </w:p>
    <w:p w14:paraId="181C7D29" w14:textId="77777777" w:rsidR="00273A23" w:rsidRPr="00757027" w:rsidRDefault="00273A23" w:rsidP="004E5EA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273A23" w:rsidRPr="00757027" w:rsidSect="000921E9">
      <w:footerReference w:type="default" r:id="rId10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64939F" w14:textId="77777777" w:rsidR="00A575C8" w:rsidRDefault="00A575C8" w:rsidP="00185B3C">
      <w:pPr>
        <w:spacing w:after="0" w:line="240" w:lineRule="auto"/>
      </w:pPr>
      <w:r>
        <w:separator/>
      </w:r>
    </w:p>
  </w:endnote>
  <w:endnote w:type="continuationSeparator" w:id="0">
    <w:p w14:paraId="1DD4B576" w14:textId="77777777" w:rsidR="00A575C8" w:rsidRDefault="00A575C8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Vrinda">
    <w:panose1 w:val="00000400000000000000"/>
    <w:charset w:val="01"/>
    <w:family w:val="roman"/>
    <w:notTrueType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82660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779CE0" w14:textId="77777777" w:rsidR="001E2D37" w:rsidRDefault="001E2D37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0FEF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64C9F8DE" w14:textId="77777777" w:rsidR="001E2D37" w:rsidRDefault="001E2D37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466091" w14:textId="77777777" w:rsidR="00A575C8" w:rsidRDefault="00A575C8" w:rsidP="00185B3C">
      <w:pPr>
        <w:spacing w:after="0" w:line="240" w:lineRule="auto"/>
      </w:pPr>
      <w:r>
        <w:separator/>
      </w:r>
    </w:p>
  </w:footnote>
  <w:footnote w:type="continuationSeparator" w:id="0">
    <w:p w14:paraId="01C0F282" w14:textId="77777777" w:rsidR="00A575C8" w:rsidRDefault="00A575C8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13CF0"/>
    <w:multiLevelType w:val="hybridMultilevel"/>
    <w:tmpl w:val="0B6A49C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976EC0"/>
    <w:multiLevelType w:val="hybridMultilevel"/>
    <w:tmpl w:val="EB84B452"/>
    <w:lvl w:ilvl="0" w:tplc="3DB6C0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83583A"/>
    <w:multiLevelType w:val="hybridMultilevel"/>
    <w:tmpl w:val="016E4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DD0868"/>
    <w:multiLevelType w:val="multilevel"/>
    <w:tmpl w:val="3E56C19A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  <w:b/>
        <w:i w:val="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cs="Arial"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rial" w:hint="default"/>
        <w:b/>
        <w:i w:val="0"/>
      </w:rPr>
    </w:lvl>
  </w:abstractNum>
  <w:abstractNum w:abstractNumId="4">
    <w:nsid w:val="11FA6250"/>
    <w:multiLevelType w:val="hybridMultilevel"/>
    <w:tmpl w:val="AC08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44448B"/>
    <w:multiLevelType w:val="hybridMultilevel"/>
    <w:tmpl w:val="6C02F70A"/>
    <w:lvl w:ilvl="0" w:tplc="02C6E07A">
      <w:start w:val="55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085BC1"/>
    <w:multiLevelType w:val="hybridMultilevel"/>
    <w:tmpl w:val="A4EC927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220402B"/>
    <w:multiLevelType w:val="hybridMultilevel"/>
    <w:tmpl w:val="EF424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51466B"/>
    <w:multiLevelType w:val="hybridMultilevel"/>
    <w:tmpl w:val="564AA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0A64AB"/>
    <w:multiLevelType w:val="hybridMultilevel"/>
    <w:tmpl w:val="5D0617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C63C97"/>
    <w:multiLevelType w:val="multilevel"/>
    <w:tmpl w:val="09543404"/>
    <w:lvl w:ilvl="0">
      <w:start w:val="1"/>
      <w:numFmt w:val="decimal"/>
      <w:lvlText w:val="%1."/>
      <w:lvlJc w:val="left"/>
      <w:pPr>
        <w:ind w:left="607" w:hanging="607"/>
      </w:pPr>
      <w:rPr>
        <w:rFonts w:hint="default"/>
        <w:color w:val="000000" w:themeColor="text1"/>
      </w:rPr>
    </w:lvl>
    <w:lvl w:ilvl="1">
      <w:start w:val="1"/>
      <w:numFmt w:val="lowerLetter"/>
      <w:lvlText w:val="%2."/>
      <w:lvlJc w:val="left"/>
      <w:pPr>
        <w:ind w:left="17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50" w:hanging="180"/>
      </w:pPr>
      <w:rPr>
        <w:rFonts w:hint="default"/>
      </w:rPr>
    </w:lvl>
  </w:abstractNum>
  <w:abstractNum w:abstractNumId="11">
    <w:nsid w:val="41ED6D06"/>
    <w:multiLevelType w:val="hybridMultilevel"/>
    <w:tmpl w:val="84787E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427A1466"/>
    <w:multiLevelType w:val="hybridMultilevel"/>
    <w:tmpl w:val="5F828E4A"/>
    <w:lvl w:ilvl="0" w:tplc="04090001">
      <w:start w:val="1"/>
      <w:numFmt w:val="bullet"/>
      <w:lvlText w:val=""/>
      <w:lvlJc w:val="left"/>
      <w:pPr>
        <w:ind w:left="3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6" w:hanging="360"/>
      </w:pPr>
      <w:rPr>
        <w:rFonts w:ascii="Wingdings" w:hAnsi="Wingdings" w:hint="default"/>
      </w:rPr>
    </w:lvl>
  </w:abstractNum>
  <w:abstractNum w:abstractNumId="13">
    <w:nsid w:val="47ED116E"/>
    <w:multiLevelType w:val="hybridMultilevel"/>
    <w:tmpl w:val="D34ED532"/>
    <w:lvl w:ilvl="0" w:tplc="66681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BCEA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2C438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0A6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FC6A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50A4C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AA44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A8D3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642F5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7C378A"/>
    <w:multiLevelType w:val="hybridMultilevel"/>
    <w:tmpl w:val="A7C25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E07637"/>
    <w:multiLevelType w:val="hybridMultilevel"/>
    <w:tmpl w:val="B84CCC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F14906"/>
    <w:multiLevelType w:val="hybridMultilevel"/>
    <w:tmpl w:val="56D80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3E2785"/>
    <w:multiLevelType w:val="hybridMultilevel"/>
    <w:tmpl w:val="16F89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820372"/>
    <w:multiLevelType w:val="hybridMultilevel"/>
    <w:tmpl w:val="F44E0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17"/>
  </w:num>
  <w:num w:numId="4">
    <w:abstractNumId w:val="0"/>
  </w:num>
  <w:num w:numId="5">
    <w:abstractNumId w:val="2"/>
  </w:num>
  <w:num w:numId="6">
    <w:abstractNumId w:val="18"/>
  </w:num>
  <w:num w:numId="7">
    <w:abstractNumId w:val="12"/>
  </w:num>
  <w:num w:numId="8">
    <w:abstractNumId w:val="14"/>
  </w:num>
  <w:num w:numId="9">
    <w:abstractNumId w:val="6"/>
  </w:num>
  <w:num w:numId="10">
    <w:abstractNumId w:val="10"/>
  </w:num>
  <w:num w:numId="11">
    <w:abstractNumId w:val="4"/>
  </w:num>
  <w:num w:numId="12">
    <w:abstractNumId w:val="8"/>
  </w:num>
  <w:num w:numId="13">
    <w:abstractNumId w:val="15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5"/>
  </w:num>
  <w:num w:numId="17">
    <w:abstractNumId w:val="1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1"/>
  </w:num>
  <w:num w:numId="22">
    <w:abstractNumId w:val="3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0FEF"/>
    <w:rsid w:val="00002937"/>
    <w:rsid w:val="000144F8"/>
    <w:rsid w:val="00016C93"/>
    <w:rsid w:val="00017A37"/>
    <w:rsid w:val="00024577"/>
    <w:rsid w:val="000349BD"/>
    <w:rsid w:val="00041ADD"/>
    <w:rsid w:val="00042368"/>
    <w:rsid w:val="00072881"/>
    <w:rsid w:val="0007295C"/>
    <w:rsid w:val="00073549"/>
    <w:rsid w:val="000767CA"/>
    <w:rsid w:val="000767D4"/>
    <w:rsid w:val="00077FC5"/>
    <w:rsid w:val="00086F31"/>
    <w:rsid w:val="000921E9"/>
    <w:rsid w:val="000B1B1B"/>
    <w:rsid w:val="000B1E40"/>
    <w:rsid w:val="000B78F7"/>
    <w:rsid w:val="000B7953"/>
    <w:rsid w:val="000D3466"/>
    <w:rsid w:val="000D4770"/>
    <w:rsid w:val="000D6499"/>
    <w:rsid w:val="000F113D"/>
    <w:rsid w:val="00101051"/>
    <w:rsid w:val="001015D3"/>
    <w:rsid w:val="00113F31"/>
    <w:rsid w:val="00116283"/>
    <w:rsid w:val="00116818"/>
    <w:rsid w:val="00117F3D"/>
    <w:rsid w:val="001217A7"/>
    <w:rsid w:val="00125700"/>
    <w:rsid w:val="00136B3C"/>
    <w:rsid w:val="00143D46"/>
    <w:rsid w:val="00163D53"/>
    <w:rsid w:val="001657B7"/>
    <w:rsid w:val="00174F99"/>
    <w:rsid w:val="00185B3C"/>
    <w:rsid w:val="00195293"/>
    <w:rsid w:val="001A42DE"/>
    <w:rsid w:val="001A4739"/>
    <w:rsid w:val="001A7D8F"/>
    <w:rsid w:val="001B04B1"/>
    <w:rsid w:val="001B1946"/>
    <w:rsid w:val="001B3358"/>
    <w:rsid w:val="001B5DED"/>
    <w:rsid w:val="001B6C46"/>
    <w:rsid w:val="001D6034"/>
    <w:rsid w:val="001E2D37"/>
    <w:rsid w:val="001E2F63"/>
    <w:rsid w:val="001E7897"/>
    <w:rsid w:val="00212C1E"/>
    <w:rsid w:val="00216343"/>
    <w:rsid w:val="002200E1"/>
    <w:rsid w:val="00221256"/>
    <w:rsid w:val="00223153"/>
    <w:rsid w:val="0022413E"/>
    <w:rsid w:val="00235C64"/>
    <w:rsid w:val="00241FE5"/>
    <w:rsid w:val="00243845"/>
    <w:rsid w:val="002635A6"/>
    <w:rsid w:val="002738C9"/>
    <w:rsid w:val="00273A23"/>
    <w:rsid w:val="002746FA"/>
    <w:rsid w:val="00276A83"/>
    <w:rsid w:val="00287A0B"/>
    <w:rsid w:val="00291688"/>
    <w:rsid w:val="002945AA"/>
    <w:rsid w:val="002A4269"/>
    <w:rsid w:val="002B6096"/>
    <w:rsid w:val="002C3E91"/>
    <w:rsid w:val="002C5D57"/>
    <w:rsid w:val="002C6BD7"/>
    <w:rsid w:val="002C7EC2"/>
    <w:rsid w:val="002D5907"/>
    <w:rsid w:val="002E088E"/>
    <w:rsid w:val="002E4F05"/>
    <w:rsid w:val="002F2AC7"/>
    <w:rsid w:val="00303575"/>
    <w:rsid w:val="00303EB0"/>
    <w:rsid w:val="003057F4"/>
    <w:rsid w:val="00306CF5"/>
    <w:rsid w:val="00312FD9"/>
    <w:rsid w:val="00315959"/>
    <w:rsid w:val="003257E1"/>
    <w:rsid w:val="003321D7"/>
    <w:rsid w:val="00332218"/>
    <w:rsid w:val="00334D1E"/>
    <w:rsid w:val="00336580"/>
    <w:rsid w:val="003438B3"/>
    <w:rsid w:val="00343E19"/>
    <w:rsid w:val="0034444C"/>
    <w:rsid w:val="00347455"/>
    <w:rsid w:val="003578E9"/>
    <w:rsid w:val="003603C6"/>
    <w:rsid w:val="00363529"/>
    <w:rsid w:val="00381879"/>
    <w:rsid w:val="00382C64"/>
    <w:rsid w:val="00384B2B"/>
    <w:rsid w:val="003872D9"/>
    <w:rsid w:val="003A5138"/>
    <w:rsid w:val="003D4EDF"/>
    <w:rsid w:val="003E38B4"/>
    <w:rsid w:val="003F3C99"/>
    <w:rsid w:val="004129FC"/>
    <w:rsid w:val="00423A40"/>
    <w:rsid w:val="00424565"/>
    <w:rsid w:val="004306C8"/>
    <w:rsid w:val="004318E0"/>
    <w:rsid w:val="004326F1"/>
    <w:rsid w:val="004347F2"/>
    <w:rsid w:val="004367DE"/>
    <w:rsid w:val="0044274A"/>
    <w:rsid w:val="00451143"/>
    <w:rsid w:val="00453C29"/>
    <w:rsid w:val="00455F5D"/>
    <w:rsid w:val="00460555"/>
    <w:rsid w:val="00460AEA"/>
    <w:rsid w:val="0046155F"/>
    <w:rsid w:val="00472BD4"/>
    <w:rsid w:val="00474CFF"/>
    <w:rsid w:val="0048589E"/>
    <w:rsid w:val="004A44B5"/>
    <w:rsid w:val="004B0BD5"/>
    <w:rsid w:val="004B2E0F"/>
    <w:rsid w:val="004B75BD"/>
    <w:rsid w:val="004C1676"/>
    <w:rsid w:val="004D091F"/>
    <w:rsid w:val="004D5BE4"/>
    <w:rsid w:val="004D7749"/>
    <w:rsid w:val="004E5EA4"/>
    <w:rsid w:val="004E7130"/>
    <w:rsid w:val="004F7B27"/>
    <w:rsid w:val="0051300B"/>
    <w:rsid w:val="00522AF0"/>
    <w:rsid w:val="00524A5C"/>
    <w:rsid w:val="005438A3"/>
    <w:rsid w:val="00560778"/>
    <w:rsid w:val="0056760F"/>
    <w:rsid w:val="00574773"/>
    <w:rsid w:val="00582EF4"/>
    <w:rsid w:val="0058763C"/>
    <w:rsid w:val="00593AC3"/>
    <w:rsid w:val="00593B0A"/>
    <w:rsid w:val="00597A99"/>
    <w:rsid w:val="005A34BD"/>
    <w:rsid w:val="005A5E0D"/>
    <w:rsid w:val="005D0182"/>
    <w:rsid w:val="005D4196"/>
    <w:rsid w:val="005D498F"/>
    <w:rsid w:val="005D4FDB"/>
    <w:rsid w:val="005D6C94"/>
    <w:rsid w:val="005F1B90"/>
    <w:rsid w:val="005F4097"/>
    <w:rsid w:val="00604159"/>
    <w:rsid w:val="00605055"/>
    <w:rsid w:val="0060779B"/>
    <w:rsid w:val="00612238"/>
    <w:rsid w:val="006129EE"/>
    <w:rsid w:val="00614098"/>
    <w:rsid w:val="006140B5"/>
    <w:rsid w:val="00633363"/>
    <w:rsid w:val="00633C11"/>
    <w:rsid w:val="00634770"/>
    <w:rsid w:val="0064219F"/>
    <w:rsid w:val="00650860"/>
    <w:rsid w:val="00651D92"/>
    <w:rsid w:val="00651F3C"/>
    <w:rsid w:val="00653BBF"/>
    <w:rsid w:val="00654201"/>
    <w:rsid w:val="00654AF8"/>
    <w:rsid w:val="006635A7"/>
    <w:rsid w:val="00665B67"/>
    <w:rsid w:val="00666992"/>
    <w:rsid w:val="00670B59"/>
    <w:rsid w:val="0068408D"/>
    <w:rsid w:val="00691EB6"/>
    <w:rsid w:val="00691EC3"/>
    <w:rsid w:val="006A41F9"/>
    <w:rsid w:val="006B4763"/>
    <w:rsid w:val="006C1A63"/>
    <w:rsid w:val="006D5802"/>
    <w:rsid w:val="006E0719"/>
    <w:rsid w:val="006E1D56"/>
    <w:rsid w:val="006F0C85"/>
    <w:rsid w:val="007003EE"/>
    <w:rsid w:val="00724341"/>
    <w:rsid w:val="007276B1"/>
    <w:rsid w:val="007322E3"/>
    <w:rsid w:val="007424E3"/>
    <w:rsid w:val="007427B4"/>
    <w:rsid w:val="0074643C"/>
    <w:rsid w:val="007513D3"/>
    <w:rsid w:val="00754AE3"/>
    <w:rsid w:val="00757027"/>
    <w:rsid w:val="00770D65"/>
    <w:rsid w:val="007776AB"/>
    <w:rsid w:val="00783563"/>
    <w:rsid w:val="00787F4D"/>
    <w:rsid w:val="00795664"/>
    <w:rsid w:val="00795AE1"/>
    <w:rsid w:val="007A08B1"/>
    <w:rsid w:val="007A5777"/>
    <w:rsid w:val="007B3A20"/>
    <w:rsid w:val="007B5815"/>
    <w:rsid w:val="007C1963"/>
    <w:rsid w:val="007D3ACA"/>
    <w:rsid w:val="007D73F9"/>
    <w:rsid w:val="007E296A"/>
    <w:rsid w:val="007F0B70"/>
    <w:rsid w:val="00800565"/>
    <w:rsid w:val="00806378"/>
    <w:rsid w:val="00814EC6"/>
    <w:rsid w:val="00822976"/>
    <w:rsid w:val="00823C99"/>
    <w:rsid w:val="00836188"/>
    <w:rsid w:val="00843C2C"/>
    <w:rsid w:val="00845F3F"/>
    <w:rsid w:val="00847A55"/>
    <w:rsid w:val="00847CDD"/>
    <w:rsid w:val="00854759"/>
    <w:rsid w:val="0087147A"/>
    <w:rsid w:val="00883C54"/>
    <w:rsid w:val="00884BA7"/>
    <w:rsid w:val="008A07FA"/>
    <w:rsid w:val="008A69D7"/>
    <w:rsid w:val="008B2BEF"/>
    <w:rsid w:val="008B3DA6"/>
    <w:rsid w:val="008D5E12"/>
    <w:rsid w:val="008D73EB"/>
    <w:rsid w:val="008E0DD9"/>
    <w:rsid w:val="008E3D6B"/>
    <w:rsid w:val="008E75E7"/>
    <w:rsid w:val="008F2F74"/>
    <w:rsid w:val="008F7132"/>
    <w:rsid w:val="00904517"/>
    <w:rsid w:val="00905AB0"/>
    <w:rsid w:val="00907475"/>
    <w:rsid w:val="00910FB8"/>
    <w:rsid w:val="00925842"/>
    <w:rsid w:val="00930F72"/>
    <w:rsid w:val="00932F38"/>
    <w:rsid w:val="009358B4"/>
    <w:rsid w:val="0094448E"/>
    <w:rsid w:val="0095319A"/>
    <w:rsid w:val="00956BE3"/>
    <w:rsid w:val="00970772"/>
    <w:rsid w:val="009C1B6F"/>
    <w:rsid w:val="009C386F"/>
    <w:rsid w:val="009D7C19"/>
    <w:rsid w:val="009F15CF"/>
    <w:rsid w:val="009F3335"/>
    <w:rsid w:val="009F3F47"/>
    <w:rsid w:val="009F4FF2"/>
    <w:rsid w:val="009F58F9"/>
    <w:rsid w:val="009F7041"/>
    <w:rsid w:val="00A00C68"/>
    <w:rsid w:val="00A0242D"/>
    <w:rsid w:val="00A15773"/>
    <w:rsid w:val="00A21479"/>
    <w:rsid w:val="00A2463E"/>
    <w:rsid w:val="00A25DDA"/>
    <w:rsid w:val="00A33C73"/>
    <w:rsid w:val="00A369ED"/>
    <w:rsid w:val="00A37B20"/>
    <w:rsid w:val="00A41A0C"/>
    <w:rsid w:val="00A43973"/>
    <w:rsid w:val="00A4667B"/>
    <w:rsid w:val="00A575C8"/>
    <w:rsid w:val="00A71157"/>
    <w:rsid w:val="00A72DCE"/>
    <w:rsid w:val="00A73B23"/>
    <w:rsid w:val="00A7467E"/>
    <w:rsid w:val="00A74AB5"/>
    <w:rsid w:val="00A7519A"/>
    <w:rsid w:val="00A811D5"/>
    <w:rsid w:val="00A946A0"/>
    <w:rsid w:val="00A960F8"/>
    <w:rsid w:val="00AA32D4"/>
    <w:rsid w:val="00AA6260"/>
    <w:rsid w:val="00AB022F"/>
    <w:rsid w:val="00AB2736"/>
    <w:rsid w:val="00AB3A7A"/>
    <w:rsid w:val="00AC1098"/>
    <w:rsid w:val="00AC149B"/>
    <w:rsid w:val="00AC1D35"/>
    <w:rsid w:val="00AC4B61"/>
    <w:rsid w:val="00AC5B3A"/>
    <w:rsid w:val="00AD2523"/>
    <w:rsid w:val="00AE1345"/>
    <w:rsid w:val="00AE3CF2"/>
    <w:rsid w:val="00AE5088"/>
    <w:rsid w:val="00AF77F2"/>
    <w:rsid w:val="00B0149B"/>
    <w:rsid w:val="00B0593E"/>
    <w:rsid w:val="00B06C31"/>
    <w:rsid w:val="00B15E05"/>
    <w:rsid w:val="00B161FB"/>
    <w:rsid w:val="00B24F8D"/>
    <w:rsid w:val="00B255AD"/>
    <w:rsid w:val="00B31E89"/>
    <w:rsid w:val="00B4393A"/>
    <w:rsid w:val="00B4706F"/>
    <w:rsid w:val="00B61DD4"/>
    <w:rsid w:val="00B62BAB"/>
    <w:rsid w:val="00B63BCF"/>
    <w:rsid w:val="00B676F8"/>
    <w:rsid w:val="00B703B4"/>
    <w:rsid w:val="00B70D15"/>
    <w:rsid w:val="00B757B0"/>
    <w:rsid w:val="00B76221"/>
    <w:rsid w:val="00B87622"/>
    <w:rsid w:val="00B9175E"/>
    <w:rsid w:val="00B9487D"/>
    <w:rsid w:val="00B97A60"/>
    <w:rsid w:val="00BA77C3"/>
    <w:rsid w:val="00BB709C"/>
    <w:rsid w:val="00BC53B7"/>
    <w:rsid w:val="00BC67E4"/>
    <w:rsid w:val="00BC77D3"/>
    <w:rsid w:val="00BD1F93"/>
    <w:rsid w:val="00BE33B1"/>
    <w:rsid w:val="00BE3520"/>
    <w:rsid w:val="00BE3CFF"/>
    <w:rsid w:val="00BF7D4E"/>
    <w:rsid w:val="00C00C96"/>
    <w:rsid w:val="00C03C43"/>
    <w:rsid w:val="00C05718"/>
    <w:rsid w:val="00C22F4A"/>
    <w:rsid w:val="00C235DC"/>
    <w:rsid w:val="00C242F9"/>
    <w:rsid w:val="00C25783"/>
    <w:rsid w:val="00C47DB5"/>
    <w:rsid w:val="00C5310A"/>
    <w:rsid w:val="00C65E89"/>
    <w:rsid w:val="00C72265"/>
    <w:rsid w:val="00C8297A"/>
    <w:rsid w:val="00C83A0B"/>
    <w:rsid w:val="00C87995"/>
    <w:rsid w:val="00C96FBC"/>
    <w:rsid w:val="00C97159"/>
    <w:rsid w:val="00C9761D"/>
    <w:rsid w:val="00CA521D"/>
    <w:rsid w:val="00CC14D4"/>
    <w:rsid w:val="00CD1817"/>
    <w:rsid w:val="00CD2144"/>
    <w:rsid w:val="00CF54CA"/>
    <w:rsid w:val="00D00147"/>
    <w:rsid w:val="00D02F96"/>
    <w:rsid w:val="00D04E8C"/>
    <w:rsid w:val="00D30825"/>
    <w:rsid w:val="00D30970"/>
    <w:rsid w:val="00D34D75"/>
    <w:rsid w:val="00D36DD8"/>
    <w:rsid w:val="00D40DD1"/>
    <w:rsid w:val="00D501D7"/>
    <w:rsid w:val="00D50DD9"/>
    <w:rsid w:val="00D52515"/>
    <w:rsid w:val="00D548EB"/>
    <w:rsid w:val="00D75651"/>
    <w:rsid w:val="00D76598"/>
    <w:rsid w:val="00D80E0F"/>
    <w:rsid w:val="00D864F6"/>
    <w:rsid w:val="00D87AFE"/>
    <w:rsid w:val="00D91090"/>
    <w:rsid w:val="00D97388"/>
    <w:rsid w:val="00DA0831"/>
    <w:rsid w:val="00DC1D7C"/>
    <w:rsid w:val="00DC7234"/>
    <w:rsid w:val="00DD24E4"/>
    <w:rsid w:val="00DE1FED"/>
    <w:rsid w:val="00DE5E38"/>
    <w:rsid w:val="00DF23BE"/>
    <w:rsid w:val="00DF7D98"/>
    <w:rsid w:val="00E06575"/>
    <w:rsid w:val="00E47C05"/>
    <w:rsid w:val="00E558FB"/>
    <w:rsid w:val="00E57D37"/>
    <w:rsid w:val="00E62897"/>
    <w:rsid w:val="00E63534"/>
    <w:rsid w:val="00E6525F"/>
    <w:rsid w:val="00E67316"/>
    <w:rsid w:val="00E70DB1"/>
    <w:rsid w:val="00E85338"/>
    <w:rsid w:val="00E870E2"/>
    <w:rsid w:val="00E92C15"/>
    <w:rsid w:val="00E94E0C"/>
    <w:rsid w:val="00EA4EC5"/>
    <w:rsid w:val="00EB2560"/>
    <w:rsid w:val="00EB549B"/>
    <w:rsid w:val="00EC72AA"/>
    <w:rsid w:val="00ED55FD"/>
    <w:rsid w:val="00EE1D2F"/>
    <w:rsid w:val="00EF29A9"/>
    <w:rsid w:val="00EF2FE5"/>
    <w:rsid w:val="00EF68FA"/>
    <w:rsid w:val="00EF76C3"/>
    <w:rsid w:val="00F025DB"/>
    <w:rsid w:val="00F04903"/>
    <w:rsid w:val="00F0737B"/>
    <w:rsid w:val="00F3436F"/>
    <w:rsid w:val="00F44BD5"/>
    <w:rsid w:val="00F46007"/>
    <w:rsid w:val="00F53954"/>
    <w:rsid w:val="00F846AE"/>
    <w:rsid w:val="00F94C80"/>
    <w:rsid w:val="00F96E64"/>
    <w:rsid w:val="00FB4AA5"/>
    <w:rsid w:val="00FD68DB"/>
    <w:rsid w:val="00FE0423"/>
    <w:rsid w:val="00FE1A94"/>
    <w:rsid w:val="00FE21F3"/>
    <w:rsid w:val="00FE59A2"/>
    <w:rsid w:val="00FF5A63"/>
    <w:rsid w:val="00FF7801"/>
    <w:rsid w:val="17C04F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2B5EC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semiHidden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character" w:styleId="af4">
    <w:name w:val="footnote reference"/>
    <w:basedOn w:val="a0"/>
    <w:uiPriority w:val="99"/>
    <w:semiHidden/>
    <w:unhideWhenUsed/>
    <w:rsid w:val="00D864F6"/>
    <w:rPr>
      <w:vertAlign w:val="superscript"/>
    </w:rPr>
  </w:style>
  <w:style w:type="character" w:customStyle="1" w:styleId="a4">
    <w:name w:val="Абзац списка Знак"/>
    <w:link w:val="a3"/>
    <w:uiPriority w:val="34"/>
    <w:locked/>
    <w:rsid w:val="00363529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semiHidden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character" w:styleId="af4">
    <w:name w:val="footnote reference"/>
    <w:basedOn w:val="a0"/>
    <w:uiPriority w:val="99"/>
    <w:semiHidden/>
    <w:unhideWhenUsed/>
    <w:rsid w:val="00D864F6"/>
    <w:rPr>
      <w:vertAlign w:val="superscript"/>
    </w:rPr>
  </w:style>
  <w:style w:type="character" w:customStyle="1" w:styleId="a4">
    <w:name w:val="Абзац списка Знак"/>
    <w:link w:val="a3"/>
    <w:uiPriority w:val="34"/>
    <w:locked/>
    <w:rsid w:val="00363529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2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vet.ge/wp-content/uploads/2016/03/%E1%83%99%E1%83%9D%E1%83%9C%E1%83%93%E1%83%98%E1%83%A2%E1%83%94%E1%83%A0%E1%83%98-%E1%83%A1%E1%83%90%E1%83%AE%E1%83%94%E1%83%9A%E1%83%9B%E1%83%AB%E1%83%A6%E1%83%9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0C5AC-79ED-4B85-A765-21EBFA19C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1756</Words>
  <Characters>10014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32</cp:revision>
  <cp:lastPrinted>2014-09-04T09:51:00Z</cp:lastPrinted>
  <dcterms:created xsi:type="dcterms:W3CDTF">2018-02-01T14:27:00Z</dcterms:created>
  <dcterms:modified xsi:type="dcterms:W3CDTF">2020-09-16T08:06:00Z</dcterms:modified>
</cp:coreProperties>
</file>